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30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4320"/>
        <w:gridCol w:w="4050"/>
      </w:tblGrid>
      <w:tr w:rsidR="005E6121" w14:paraId="22155730" w14:textId="77777777" w:rsidTr="00BD5FD3">
        <w:trPr>
          <w:trHeight w:val="1070"/>
        </w:trPr>
        <w:tc>
          <w:tcPr>
            <w:tcW w:w="1260" w:type="dxa"/>
            <w:vAlign w:val="center"/>
          </w:tcPr>
          <w:p w14:paraId="6EDC9B46" w14:textId="77777777" w:rsidR="005E6121" w:rsidRPr="00CE2AD7" w:rsidRDefault="005E6121" w:rsidP="00BD5FD3">
            <w:pPr>
              <w:jc w:val="center"/>
              <w:rPr>
                <w:sz w:val="2"/>
                <w:szCs w:val="2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3A80DA3A" wp14:editId="7C40A5AE">
                  <wp:simplePos x="0" y="0"/>
                  <wp:positionH relativeFrom="column">
                    <wp:posOffset>-652780</wp:posOffset>
                  </wp:positionH>
                  <wp:positionV relativeFrom="page">
                    <wp:posOffset>6350</wp:posOffset>
                  </wp:positionV>
                  <wp:extent cx="676910" cy="676910"/>
                  <wp:effectExtent l="0" t="0" r="8890" b="8890"/>
                  <wp:wrapThrough wrapText="bothSides">
                    <wp:wrapPolygon edited="0">
                      <wp:start x="0" y="0"/>
                      <wp:lineTo x="0" y="21276"/>
                      <wp:lineTo x="21276" y="21276"/>
                      <wp:lineTo x="21276" y="0"/>
                      <wp:lineTo x="0" y="0"/>
                    </wp:wrapPolygon>
                  </wp:wrapThrough>
                  <wp:docPr id="1516860889" name="Picture 1516860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70" w:type="dxa"/>
            <w:gridSpan w:val="2"/>
            <w:vAlign w:val="center"/>
          </w:tcPr>
          <w:p w14:paraId="203DAC0A" w14:textId="77777777" w:rsidR="005E6121" w:rsidRPr="00FF26DE" w:rsidRDefault="005E6121" w:rsidP="00BD5FD3">
            <w:pPr>
              <w:jc w:val="center"/>
              <w:rPr>
                <w:rFonts w:ascii="Helvetica" w:hAnsi="Helvetica" w:cs="Helvetica"/>
                <w:b/>
                <w:bCs/>
                <w:sz w:val="52"/>
                <w:szCs w:val="52"/>
              </w:rPr>
            </w:pPr>
            <w:r w:rsidRPr="00FF26DE">
              <w:rPr>
                <w:rFonts w:ascii="Helvetica" w:hAnsi="Helvetica" w:cs="Helvetica"/>
                <w:b/>
                <w:bCs/>
                <w:sz w:val="52"/>
                <w:szCs w:val="52"/>
              </w:rPr>
              <w:t>QUAID-E-AWAM UNIVERSITY</w:t>
            </w:r>
          </w:p>
          <w:p w14:paraId="78FDCCC7" w14:textId="77777777" w:rsidR="005E6121" w:rsidRPr="00FF26DE" w:rsidRDefault="005E6121" w:rsidP="00BD5FD3">
            <w:pPr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FF26DE">
              <w:rPr>
                <w:rFonts w:ascii="Helvetica" w:hAnsi="Helvetica" w:cs="Helvetica"/>
                <w:b/>
                <w:bCs/>
                <w:sz w:val="24"/>
                <w:szCs w:val="24"/>
              </w:rPr>
              <w:t>OF ENGINEERING, SCIENCE AND TECHNOLOGY, NAWABSHAH</w:t>
            </w:r>
          </w:p>
          <w:p w14:paraId="3BA5E3A2" w14:textId="77777777" w:rsidR="005E6121" w:rsidRPr="00FA7EC8" w:rsidRDefault="005E6121" w:rsidP="00BD5FD3">
            <w:pPr>
              <w:jc w:val="center"/>
              <w:rPr>
                <w:rFonts w:ascii="Helvetica" w:hAnsi="Helvetica" w:cstheme="minorHAnsi"/>
                <w:sz w:val="18"/>
                <w:szCs w:val="18"/>
              </w:rPr>
            </w:pPr>
            <w:r w:rsidRPr="00FA7EC8">
              <w:rPr>
                <w:rFonts w:ascii="Helvetica" w:hAnsi="Helvetica" w:cstheme="minorHAnsi"/>
                <w:sz w:val="18"/>
                <w:szCs w:val="18"/>
              </w:rPr>
              <w:t>Sakrand road, Nawabshah, 67450</w:t>
            </w:r>
          </w:p>
          <w:p w14:paraId="661A82B5" w14:textId="77777777" w:rsidR="005E6121" w:rsidRPr="00CE2AD7" w:rsidRDefault="005E6121" w:rsidP="00BD5FD3">
            <w:pPr>
              <w:jc w:val="center"/>
              <w:rPr>
                <w:sz w:val="2"/>
                <w:szCs w:val="2"/>
              </w:rPr>
            </w:pPr>
          </w:p>
        </w:tc>
      </w:tr>
      <w:tr w:rsidR="005E6121" w14:paraId="46D53210" w14:textId="77777777" w:rsidTr="00E94FEA">
        <w:trPr>
          <w:trHeight w:val="423"/>
        </w:trPr>
        <w:tc>
          <w:tcPr>
            <w:tcW w:w="1260" w:type="dxa"/>
            <w:tcBorders>
              <w:bottom w:val="single" w:sz="4" w:space="0" w:color="auto"/>
            </w:tcBorders>
          </w:tcPr>
          <w:p w14:paraId="27BE8276" w14:textId="77777777" w:rsidR="005E6121" w:rsidRPr="00DB2FAA" w:rsidRDefault="005E6121" w:rsidP="00BD5FD3">
            <w:pPr>
              <w:jc w:val="center"/>
              <w:rPr>
                <w:rFonts w:ascii="Helvetica" w:hAnsi="Helvetica" w:cstheme="minorHAnsi"/>
                <w:sz w:val="18"/>
                <w:szCs w:val="18"/>
              </w:rPr>
            </w:pPr>
          </w:p>
        </w:tc>
        <w:tc>
          <w:tcPr>
            <w:tcW w:w="8370" w:type="dxa"/>
            <w:gridSpan w:val="2"/>
            <w:tcBorders>
              <w:bottom w:val="single" w:sz="4" w:space="0" w:color="auto"/>
            </w:tcBorders>
          </w:tcPr>
          <w:p w14:paraId="55C6CDE2" w14:textId="77777777" w:rsidR="005E6121" w:rsidRPr="00DB2FAA" w:rsidRDefault="005E6121" w:rsidP="00BD5FD3">
            <w:pPr>
              <w:jc w:val="center"/>
              <w:rPr>
                <w:rFonts w:ascii="Helvetica" w:hAnsi="Helvetica" w:cstheme="minorHAnsi"/>
                <w:sz w:val="18"/>
                <w:szCs w:val="18"/>
              </w:rPr>
            </w:pPr>
            <w:r w:rsidRPr="009C7106">
              <w:rPr>
                <w:rFonts w:ascii="Helvetica" w:hAnsi="Helvetica" w:cstheme="majorBidi"/>
                <w:b/>
                <w:bCs/>
                <w:sz w:val="28"/>
                <w:szCs w:val="28"/>
              </w:rPr>
              <w:t>PROCUREMENT OFFICE</w:t>
            </w:r>
          </w:p>
        </w:tc>
      </w:tr>
      <w:tr w:rsidR="005E6121" w:rsidRPr="001239CC" w14:paraId="1AAF2B5A" w14:textId="77777777" w:rsidTr="00BD5FD3">
        <w:tc>
          <w:tcPr>
            <w:tcW w:w="5580" w:type="dxa"/>
            <w:gridSpan w:val="2"/>
          </w:tcPr>
          <w:p w14:paraId="7BEE7D48" w14:textId="51105E79" w:rsidR="005E6121" w:rsidRPr="004B21E7" w:rsidRDefault="005E6121" w:rsidP="00BD5FD3">
            <w:pPr>
              <w:rPr>
                <w:rFonts w:ascii="Helvetica" w:hAnsi="Helvetica" w:cstheme="minorHAnsi"/>
                <w:sz w:val="20"/>
                <w:szCs w:val="20"/>
              </w:rPr>
            </w:pPr>
            <w:r>
              <w:rPr>
                <w:rFonts w:ascii="Helvetica" w:hAnsi="Helvetica" w:cstheme="minorHAnsi"/>
                <w:sz w:val="20"/>
                <w:szCs w:val="20"/>
              </w:rPr>
              <w:t>No: QUEST/NH/PROC</w:t>
            </w:r>
            <w:r w:rsidR="00A058C3">
              <w:rPr>
                <w:rFonts w:ascii="Helvetica" w:hAnsi="Helvetica" w:cstheme="minorHAnsi"/>
                <w:sz w:val="20"/>
                <w:szCs w:val="20"/>
              </w:rPr>
              <w:t>/08</w:t>
            </w:r>
            <w:r w:rsidR="006B39DD">
              <w:rPr>
                <w:rFonts w:ascii="Helvetica" w:hAnsi="Helvetica" w:cstheme="minorHAnsi"/>
                <w:sz w:val="20"/>
                <w:szCs w:val="20"/>
              </w:rPr>
              <w:t>9</w:t>
            </w:r>
          </w:p>
        </w:tc>
        <w:tc>
          <w:tcPr>
            <w:tcW w:w="4050" w:type="dxa"/>
          </w:tcPr>
          <w:p w14:paraId="07491B76" w14:textId="21988140" w:rsidR="005E6121" w:rsidRPr="004B21E7" w:rsidRDefault="005E6121" w:rsidP="00BD5FD3">
            <w:pPr>
              <w:jc w:val="right"/>
              <w:rPr>
                <w:rFonts w:ascii="Helvetica" w:hAnsi="Helvetica" w:cstheme="minorHAnsi"/>
                <w:sz w:val="20"/>
                <w:szCs w:val="20"/>
              </w:rPr>
            </w:pPr>
            <w:r>
              <w:rPr>
                <w:rFonts w:ascii="Helvetica" w:hAnsi="Helvetica" w:cstheme="minorHAnsi"/>
                <w:sz w:val="20"/>
                <w:szCs w:val="20"/>
              </w:rPr>
              <w:t xml:space="preserve">Dated: </w:t>
            </w:r>
            <w:r w:rsidR="00536B04">
              <w:rPr>
                <w:rFonts w:ascii="Helvetica" w:hAnsi="Helvetica" w:cstheme="minorHAnsi"/>
                <w:sz w:val="20"/>
                <w:szCs w:val="20"/>
              </w:rPr>
              <w:t>06.0</w:t>
            </w:r>
            <w:r w:rsidR="00E94FEA">
              <w:rPr>
                <w:rFonts w:ascii="Helvetica" w:hAnsi="Helvetica" w:cstheme="minorHAnsi"/>
                <w:sz w:val="20"/>
                <w:szCs w:val="20"/>
              </w:rPr>
              <w:t>3</w:t>
            </w:r>
            <w:r w:rsidR="00536B04">
              <w:rPr>
                <w:rFonts w:ascii="Helvetica" w:hAnsi="Helvetica" w:cstheme="minorHAnsi"/>
                <w:sz w:val="20"/>
                <w:szCs w:val="20"/>
              </w:rPr>
              <w:t>.2025</w:t>
            </w:r>
          </w:p>
        </w:tc>
      </w:tr>
      <w:tr w:rsidR="005E6121" w:rsidRPr="001239CC" w14:paraId="7DD4E218" w14:textId="77777777" w:rsidTr="00BD5FD3">
        <w:tc>
          <w:tcPr>
            <w:tcW w:w="5580" w:type="dxa"/>
            <w:gridSpan w:val="2"/>
          </w:tcPr>
          <w:p w14:paraId="4D1ED8FC" w14:textId="77777777" w:rsidR="005E6121" w:rsidRPr="004B21E7" w:rsidRDefault="005E6121" w:rsidP="00BD5FD3">
            <w:pPr>
              <w:rPr>
                <w:rFonts w:ascii="Helvetica" w:hAnsi="Helvetica" w:cs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3772BB7" w14:textId="09B564DE" w:rsidR="005E6121" w:rsidRDefault="005E6121" w:rsidP="00BD5FD3">
            <w:pPr>
              <w:jc w:val="right"/>
              <w:rPr>
                <w:rFonts w:ascii="Helvetica" w:hAnsi="Helvetica" w:cstheme="minorHAnsi"/>
                <w:sz w:val="20"/>
                <w:szCs w:val="20"/>
              </w:rPr>
            </w:pPr>
          </w:p>
        </w:tc>
      </w:tr>
    </w:tbl>
    <w:p w14:paraId="6AF2B205" w14:textId="77777777" w:rsidR="005E6121" w:rsidRPr="00711C99" w:rsidRDefault="005E6121" w:rsidP="005E6121">
      <w:pPr>
        <w:spacing w:after="0" w:line="240" w:lineRule="auto"/>
        <w:jc w:val="center"/>
        <w:rPr>
          <w:rFonts w:asciiTheme="majorBidi" w:hAnsiTheme="majorBidi" w:cstheme="majorBidi"/>
          <w:b/>
          <w:color w:val="0C0A0A"/>
          <w:spacing w:val="-2"/>
          <w:w w:val="105"/>
          <w:sz w:val="10"/>
          <w:szCs w:val="10"/>
          <w:bdr w:val="single" w:sz="4" w:space="0" w:color="auto"/>
        </w:rPr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9"/>
      </w:tblGrid>
      <w:tr w:rsidR="005E6121" w14:paraId="6B452D6D" w14:textId="77777777" w:rsidTr="00BD5FD3">
        <w:trPr>
          <w:trHeight w:val="288"/>
          <w:jc w:val="center"/>
        </w:trPr>
        <w:tc>
          <w:tcPr>
            <w:tcW w:w="3559" w:type="dxa"/>
          </w:tcPr>
          <w:p w14:paraId="7BA45B08" w14:textId="77777777" w:rsidR="005E6121" w:rsidRPr="0007094C" w:rsidRDefault="005E6121" w:rsidP="00BD5FD3">
            <w:pPr>
              <w:jc w:val="center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 xml:space="preserve">1. </w:t>
            </w:r>
            <w:r w:rsidRPr="0007094C">
              <w:rPr>
                <w:rFonts w:ascii="Helvetica" w:hAnsi="Helvetica" w:cs="Helvetica"/>
                <w:b/>
                <w:bCs/>
              </w:rPr>
              <w:t>NOTICE INVITING TENDER</w:t>
            </w:r>
          </w:p>
        </w:tc>
      </w:tr>
    </w:tbl>
    <w:p w14:paraId="57ECA19D" w14:textId="77777777" w:rsidR="005E6121" w:rsidRPr="00FA0046" w:rsidRDefault="005E6121" w:rsidP="005E6121">
      <w:pPr>
        <w:spacing w:after="0" w:line="240" w:lineRule="auto"/>
        <w:jc w:val="center"/>
        <w:rPr>
          <w:rFonts w:ascii="Helvetica" w:hAnsi="Helvetica" w:cs="Helvetica"/>
          <w:b/>
          <w:color w:val="0C0A0A"/>
          <w:spacing w:val="-2"/>
          <w:w w:val="105"/>
          <w:sz w:val="4"/>
          <w:szCs w:val="4"/>
          <w:bdr w:val="single" w:sz="4" w:space="0" w:color="auto"/>
        </w:rPr>
      </w:pPr>
    </w:p>
    <w:p w14:paraId="2C00D6FB" w14:textId="0034381C" w:rsidR="005E6121" w:rsidRPr="003937A1" w:rsidRDefault="00E45ED8" w:rsidP="005E6121">
      <w:pPr>
        <w:widowControl w:val="0"/>
        <w:autoSpaceDE w:val="0"/>
        <w:autoSpaceDN w:val="0"/>
        <w:spacing w:after="0" w:line="240" w:lineRule="auto"/>
        <w:rPr>
          <w:rFonts w:ascii="Helvetica" w:eastAsia="Arial MT" w:hAnsi="Helvetica" w:cs="Helvetica"/>
          <w:sz w:val="18"/>
          <w:szCs w:val="18"/>
        </w:rPr>
      </w:pPr>
      <w:r w:rsidRPr="00B700C6">
        <w:rPr>
          <w:rFonts w:ascii="Helvetica" w:hAnsi="Helvetica" w:cs="Helvetica"/>
          <w:sz w:val="20"/>
          <w:szCs w:val="20"/>
        </w:rPr>
        <w:t>Quaid-e-Awam University of Engineering, Science &amp; Technology (QUEST) Nawabshah, invited e-bid through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B700C6">
        <w:rPr>
          <w:rFonts w:ascii="Helvetica" w:hAnsi="Helvetica" w:cs="Helvetica"/>
          <w:sz w:val="20"/>
          <w:szCs w:val="20"/>
        </w:rPr>
        <w:t>E-Pak Acquisition and disposable system (</w:t>
      </w:r>
      <w:r w:rsidRPr="00B700C6">
        <w:rPr>
          <w:rFonts w:ascii="Helvetica" w:hAnsi="Helvetica" w:cs="Helvetica"/>
          <w:b/>
          <w:bCs/>
          <w:sz w:val="20"/>
          <w:szCs w:val="20"/>
        </w:rPr>
        <w:t>E-PADS</w:t>
      </w:r>
      <w:r w:rsidRPr="00B700C6">
        <w:rPr>
          <w:rFonts w:ascii="Helvetica" w:hAnsi="Helvetica" w:cs="Helvetica"/>
          <w:sz w:val="20"/>
          <w:szCs w:val="20"/>
        </w:rPr>
        <w:t>). The details of tenders are as under</w:t>
      </w:r>
      <w:r>
        <w:rPr>
          <w:rFonts w:ascii="Helvetica" w:hAnsi="Helvetica" w:cs="Helvetica"/>
          <w:sz w:val="20"/>
          <w:szCs w:val="20"/>
        </w:rPr>
        <w:t>:</w:t>
      </w:r>
    </w:p>
    <w:tbl>
      <w:tblPr>
        <w:tblStyle w:val="TableGrid"/>
        <w:tblW w:w="10827" w:type="dxa"/>
        <w:jc w:val="center"/>
        <w:tblLayout w:type="fixed"/>
        <w:tblLook w:val="04A0" w:firstRow="1" w:lastRow="0" w:firstColumn="1" w:lastColumn="0" w:noHBand="0" w:noVBand="1"/>
      </w:tblPr>
      <w:tblGrid>
        <w:gridCol w:w="349"/>
        <w:gridCol w:w="1240"/>
        <w:gridCol w:w="1640"/>
        <w:gridCol w:w="1080"/>
        <w:gridCol w:w="2070"/>
        <w:gridCol w:w="1170"/>
        <w:gridCol w:w="810"/>
        <w:gridCol w:w="1170"/>
        <w:gridCol w:w="1298"/>
      </w:tblGrid>
      <w:tr w:rsidR="00691521" w:rsidRPr="00464DAD" w14:paraId="17354165" w14:textId="77777777" w:rsidTr="005708D7">
        <w:trPr>
          <w:jc w:val="center"/>
        </w:trPr>
        <w:tc>
          <w:tcPr>
            <w:tcW w:w="349" w:type="dxa"/>
            <w:shd w:val="clear" w:color="auto" w:fill="D9D9D9" w:themeFill="background1" w:themeFillShade="D9"/>
            <w:vAlign w:val="center"/>
          </w:tcPr>
          <w:p w14:paraId="10164C72" w14:textId="77777777" w:rsidR="00691521" w:rsidRPr="00464DAD" w:rsidRDefault="00691521" w:rsidP="005708D7">
            <w:pPr>
              <w:widowControl w:val="0"/>
              <w:autoSpaceDE w:val="0"/>
              <w:autoSpaceDN w:val="0"/>
              <w:ind w:left="-90" w:right="-108"/>
              <w:jc w:val="center"/>
              <w:rPr>
                <w:rFonts w:ascii="Times New Roman" w:eastAsia="Arial MT" w:hAnsi="Times New Roman" w:cs="Times New Roman"/>
                <w:b/>
                <w:bCs/>
              </w:rPr>
            </w:pPr>
            <w:r w:rsidRPr="00464DAD">
              <w:rPr>
                <w:rFonts w:ascii="Times New Roman" w:eastAsia="Arial MT" w:hAnsi="Times New Roman" w:cs="Times New Roman"/>
                <w:b/>
                <w:bCs/>
              </w:rPr>
              <w:t>S#</w:t>
            </w:r>
          </w:p>
        </w:tc>
        <w:tc>
          <w:tcPr>
            <w:tcW w:w="2880" w:type="dxa"/>
            <w:gridSpan w:val="2"/>
            <w:shd w:val="clear" w:color="auto" w:fill="D9D9D9" w:themeFill="background1" w:themeFillShade="D9"/>
            <w:vAlign w:val="center"/>
          </w:tcPr>
          <w:p w14:paraId="427F78F9" w14:textId="77777777" w:rsidR="00691521" w:rsidRPr="00464DAD" w:rsidRDefault="00691521" w:rsidP="005708D7">
            <w:pPr>
              <w:widowControl w:val="0"/>
              <w:autoSpaceDE w:val="0"/>
              <w:autoSpaceDN w:val="0"/>
              <w:jc w:val="center"/>
              <w:rPr>
                <w:rFonts w:ascii="Times New Roman" w:eastAsia="Arial MT" w:hAnsi="Times New Roman" w:cs="Times New Roman"/>
                <w:b/>
                <w:bCs/>
              </w:rPr>
            </w:pPr>
            <w:r w:rsidRPr="00464DAD">
              <w:rPr>
                <w:rFonts w:ascii="Times New Roman" w:eastAsia="Arial MT" w:hAnsi="Times New Roman" w:cs="Times New Roman"/>
                <w:b/>
                <w:bCs/>
              </w:rPr>
              <w:t>Description of work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F50ADD8" w14:textId="77777777" w:rsidR="00691521" w:rsidRPr="00464DAD" w:rsidRDefault="00691521" w:rsidP="005708D7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Arial MT" w:hAnsi="Times New Roman" w:cs="Times New Roman"/>
                <w:b/>
                <w:bCs/>
              </w:rPr>
            </w:pPr>
            <w:r w:rsidRPr="00464DAD">
              <w:rPr>
                <w:rFonts w:ascii="Times New Roman" w:eastAsia="Arial MT" w:hAnsi="Times New Roman" w:cs="Times New Roman"/>
                <w:b/>
                <w:bCs/>
              </w:rPr>
              <w:t>Estimated Cost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4529F296" w14:textId="77777777" w:rsidR="00691521" w:rsidRPr="00464DAD" w:rsidRDefault="00691521" w:rsidP="005708D7">
            <w:pPr>
              <w:widowControl w:val="0"/>
              <w:autoSpaceDE w:val="0"/>
              <w:autoSpaceDN w:val="0"/>
              <w:ind w:left="-87" w:right="-108"/>
              <w:jc w:val="center"/>
              <w:rPr>
                <w:rFonts w:ascii="Times New Roman" w:eastAsia="Arial MT" w:hAnsi="Times New Roman" w:cs="Times New Roman"/>
                <w:b/>
                <w:bCs/>
              </w:rPr>
            </w:pPr>
            <w:r w:rsidRPr="00464DAD">
              <w:rPr>
                <w:rFonts w:ascii="Times New Roman" w:eastAsia="Arial MT" w:hAnsi="Times New Roman" w:cs="Times New Roman"/>
                <w:b/>
                <w:bCs/>
              </w:rPr>
              <w:t>Award criteria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754C4A64" w14:textId="77777777" w:rsidR="00691521" w:rsidRPr="00464DAD" w:rsidRDefault="00691521" w:rsidP="005708D7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Arial MT" w:hAnsi="Times New Roman" w:cs="Times New Roman"/>
                <w:b/>
                <w:bCs/>
              </w:rPr>
            </w:pPr>
            <w:r>
              <w:rPr>
                <w:rFonts w:ascii="Times New Roman" w:eastAsia="Arial MT" w:hAnsi="Times New Roman" w:cs="Times New Roman"/>
                <w:b/>
                <w:bCs/>
              </w:rPr>
              <w:t>Completion Period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0ACEDFBC" w14:textId="77777777" w:rsidR="00691521" w:rsidRPr="00464DAD" w:rsidRDefault="00691521" w:rsidP="005708D7">
            <w:pPr>
              <w:widowControl w:val="0"/>
              <w:autoSpaceDE w:val="0"/>
              <w:autoSpaceDN w:val="0"/>
              <w:ind w:left="-108" w:right="-129"/>
              <w:jc w:val="center"/>
              <w:rPr>
                <w:rFonts w:ascii="Times New Roman" w:eastAsia="Arial MT" w:hAnsi="Times New Roman" w:cs="Times New Roman"/>
                <w:b/>
                <w:bCs/>
              </w:rPr>
            </w:pPr>
            <w:r w:rsidRPr="00464DAD">
              <w:rPr>
                <w:rFonts w:ascii="Times New Roman" w:eastAsia="Arial MT" w:hAnsi="Times New Roman" w:cs="Times New Roman"/>
                <w:b/>
                <w:bCs/>
              </w:rPr>
              <w:t>Bid security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3D69D716" w14:textId="77777777" w:rsidR="00691521" w:rsidRPr="00464DAD" w:rsidRDefault="00691521" w:rsidP="005708D7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Arial MT" w:hAnsi="Times New Roman" w:cs="Times New Roman"/>
                <w:b/>
                <w:bCs/>
              </w:rPr>
            </w:pPr>
            <w:r w:rsidRPr="00464DAD">
              <w:rPr>
                <w:rFonts w:ascii="Times New Roman" w:eastAsia="Arial MT" w:hAnsi="Times New Roman" w:cs="Times New Roman"/>
                <w:b/>
                <w:bCs/>
              </w:rPr>
              <w:t>Tender fee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14:paraId="206D2BC7" w14:textId="77777777" w:rsidR="00691521" w:rsidRPr="00464DAD" w:rsidRDefault="00691521" w:rsidP="005708D7">
            <w:pPr>
              <w:widowControl w:val="0"/>
              <w:autoSpaceDE w:val="0"/>
              <w:autoSpaceDN w:val="0"/>
              <w:ind w:left="-108" w:right="-70"/>
              <w:jc w:val="center"/>
              <w:rPr>
                <w:rFonts w:ascii="Times New Roman" w:eastAsia="Arial MT" w:hAnsi="Times New Roman" w:cs="Times New Roman"/>
                <w:b/>
                <w:bCs/>
              </w:rPr>
            </w:pPr>
            <w:r w:rsidRPr="00464DAD">
              <w:rPr>
                <w:rFonts w:ascii="Times New Roman" w:eastAsia="Arial MT" w:hAnsi="Times New Roman" w:cs="Times New Roman"/>
                <w:b/>
                <w:bCs/>
              </w:rPr>
              <w:t>Procurement Procedure</w:t>
            </w:r>
          </w:p>
        </w:tc>
      </w:tr>
      <w:tr w:rsidR="006B39DD" w:rsidRPr="00464DAD" w14:paraId="4A704B47" w14:textId="77777777" w:rsidTr="005708D7">
        <w:trPr>
          <w:trHeight w:val="449"/>
          <w:jc w:val="center"/>
        </w:trPr>
        <w:tc>
          <w:tcPr>
            <w:tcW w:w="349" w:type="dxa"/>
            <w:vAlign w:val="center"/>
          </w:tcPr>
          <w:p w14:paraId="711A79D5" w14:textId="77777777" w:rsidR="006B39DD" w:rsidRPr="00464DAD" w:rsidRDefault="006B39DD" w:rsidP="006B39DD">
            <w:pPr>
              <w:widowControl w:val="0"/>
              <w:autoSpaceDE w:val="0"/>
              <w:autoSpaceDN w:val="0"/>
              <w:ind w:right="-108"/>
              <w:jc w:val="both"/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r w:rsidRPr="00464DAD">
              <w:rPr>
                <w:rFonts w:ascii="Times New Roman" w:eastAsia="Arial MT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80" w:type="dxa"/>
            <w:gridSpan w:val="2"/>
            <w:vAlign w:val="center"/>
          </w:tcPr>
          <w:p w14:paraId="1FC0DEC9" w14:textId="72A535AF" w:rsidR="006B39DD" w:rsidRPr="00D903EE" w:rsidRDefault="006B39DD" w:rsidP="006B39DD">
            <w:pPr>
              <w:widowControl w:val="0"/>
              <w:autoSpaceDE w:val="0"/>
              <w:autoSpaceDN w:val="0"/>
              <w:jc w:val="both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  <w:r w:rsidRPr="00D903EE">
              <w:rPr>
                <w:rFonts w:ascii="Times New Roman" w:eastAsia="Arial MT" w:hAnsi="Times New Roman" w:cs="Times New Roman"/>
                <w:b/>
                <w:sz w:val="20"/>
                <w:szCs w:val="20"/>
              </w:rPr>
              <w:t xml:space="preserve">Supply and Installation of </w:t>
            </w:r>
            <w:r>
              <w:rPr>
                <w:rFonts w:ascii="Times New Roman" w:eastAsia="Arial MT" w:hAnsi="Times New Roman" w:cs="Times New Roman"/>
                <w:b/>
                <w:sz w:val="20"/>
                <w:szCs w:val="20"/>
              </w:rPr>
              <w:t xml:space="preserve">Furniture &amp; Fixture for Software Engg: &amp; Environmental Engg: Departments </w:t>
            </w:r>
            <w:r w:rsidRPr="00D903EE">
              <w:rPr>
                <w:rFonts w:ascii="Times New Roman" w:eastAsia="Arial MT" w:hAnsi="Times New Roman" w:cs="Times New Roman"/>
                <w:b/>
                <w:sz w:val="20"/>
                <w:szCs w:val="20"/>
              </w:rPr>
              <w:t>at QUEST, Nawabshah</w:t>
            </w:r>
          </w:p>
        </w:tc>
        <w:tc>
          <w:tcPr>
            <w:tcW w:w="1080" w:type="dxa"/>
            <w:vAlign w:val="center"/>
          </w:tcPr>
          <w:p w14:paraId="4DD842BB" w14:textId="77777777" w:rsidR="006B39DD" w:rsidRPr="00464DAD" w:rsidRDefault="006B39DD" w:rsidP="006B39DD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Arial MT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Arial MT" w:hAnsi="Times New Roman" w:cs="Times New Roman"/>
                <w:b/>
                <w:i/>
                <w:iCs/>
                <w:sz w:val="20"/>
                <w:szCs w:val="20"/>
              </w:rPr>
              <w:t>20.751</w:t>
            </w:r>
            <w:r w:rsidRPr="00464DAD">
              <w:rPr>
                <w:rFonts w:ascii="Times New Roman" w:eastAsia="Arial MT" w:hAnsi="Times New Roman" w:cs="Times New Roman"/>
                <w:b/>
                <w:i/>
                <w:iCs/>
                <w:sz w:val="20"/>
                <w:szCs w:val="20"/>
              </w:rPr>
              <w:t>(M)</w:t>
            </w:r>
          </w:p>
          <w:p w14:paraId="4BA6D55B" w14:textId="7C84E994" w:rsidR="006B39DD" w:rsidRPr="00464DAD" w:rsidRDefault="006B39DD" w:rsidP="006B39DD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Arial MT" w:hAnsi="Times New Roman" w:cs="Times New Roman"/>
                <w:b/>
                <w:i/>
                <w:iCs/>
                <w:sz w:val="20"/>
                <w:szCs w:val="20"/>
              </w:rPr>
            </w:pPr>
            <w:r w:rsidRPr="00464DAD">
              <w:rPr>
                <w:rFonts w:ascii="Times New Roman" w:eastAsia="Arial MT" w:hAnsi="Times New Roman" w:cs="Times New Roman"/>
                <w:b/>
                <w:i/>
                <w:iCs/>
                <w:sz w:val="20"/>
                <w:szCs w:val="20"/>
              </w:rPr>
              <w:t>PKR</w:t>
            </w:r>
          </w:p>
        </w:tc>
        <w:tc>
          <w:tcPr>
            <w:tcW w:w="2070" w:type="dxa"/>
            <w:vAlign w:val="center"/>
          </w:tcPr>
          <w:p w14:paraId="5A53EB89" w14:textId="6BADFE56" w:rsidR="006B39DD" w:rsidRPr="00464DAD" w:rsidRDefault="006B39DD" w:rsidP="006B39DD">
            <w:pPr>
              <w:widowControl w:val="0"/>
              <w:autoSpaceDE w:val="0"/>
              <w:autoSpaceDN w:val="0"/>
              <w:jc w:val="center"/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r w:rsidRPr="00464DAD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</w:rPr>
              <w:t>Most advantageous Bid (quality and cost-based selection)</w:t>
            </w:r>
          </w:p>
        </w:tc>
        <w:tc>
          <w:tcPr>
            <w:tcW w:w="1170" w:type="dxa"/>
            <w:vAlign w:val="center"/>
          </w:tcPr>
          <w:p w14:paraId="607FBAB0" w14:textId="4D00B018" w:rsidR="006B39DD" w:rsidRPr="00464DAD" w:rsidRDefault="006B39DD" w:rsidP="006B39DD">
            <w:pPr>
              <w:widowControl w:val="0"/>
              <w:autoSpaceDE w:val="0"/>
              <w:autoSpaceDN w:val="0"/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MT" w:hAnsi="Times New Roman" w:cs="Times New Roman"/>
                <w:b/>
                <w:sz w:val="20"/>
                <w:szCs w:val="20"/>
              </w:rPr>
              <w:t>06 Months</w:t>
            </w:r>
          </w:p>
        </w:tc>
        <w:tc>
          <w:tcPr>
            <w:tcW w:w="810" w:type="dxa"/>
            <w:vAlign w:val="center"/>
          </w:tcPr>
          <w:p w14:paraId="2E706EC6" w14:textId="77777777" w:rsidR="006B39DD" w:rsidRPr="00464DAD" w:rsidRDefault="006B39DD" w:rsidP="006B39DD">
            <w:pPr>
              <w:widowControl w:val="0"/>
              <w:autoSpaceDE w:val="0"/>
              <w:autoSpaceDN w:val="0"/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  <w:r w:rsidRPr="00464DAD">
              <w:rPr>
                <w:rFonts w:ascii="Times New Roman" w:eastAsia="Arial MT" w:hAnsi="Times New Roman" w:cs="Times New Roman"/>
                <w:b/>
                <w:sz w:val="20"/>
                <w:szCs w:val="20"/>
              </w:rPr>
              <w:t>5%</w:t>
            </w:r>
          </w:p>
          <w:p w14:paraId="23FF45FF" w14:textId="77777777" w:rsidR="006B39DD" w:rsidRPr="00464DAD" w:rsidRDefault="006B39DD" w:rsidP="006B39DD">
            <w:pPr>
              <w:widowControl w:val="0"/>
              <w:autoSpaceDE w:val="0"/>
              <w:autoSpaceDN w:val="0"/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F5BEE54" w14:textId="77777777" w:rsidR="006B39DD" w:rsidRPr="00464DAD" w:rsidRDefault="006B39DD" w:rsidP="006B39DD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  <w:r w:rsidRPr="00464DAD">
              <w:rPr>
                <w:rFonts w:ascii="Times New Roman" w:eastAsia="Arial MT" w:hAnsi="Times New Roman" w:cs="Times New Roman"/>
                <w:b/>
                <w:sz w:val="20"/>
                <w:szCs w:val="20"/>
              </w:rPr>
              <w:t>PKR 5000/-</w:t>
            </w:r>
          </w:p>
          <w:p w14:paraId="44FCDBE8" w14:textId="14D2F172" w:rsidR="006B39DD" w:rsidRPr="00464DAD" w:rsidRDefault="006B39DD" w:rsidP="006B39DD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r w:rsidRPr="00464DAD">
              <w:rPr>
                <w:rFonts w:ascii="Times New Roman" w:eastAsia="Arial MT" w:hAnsi="Times New Roman" w:cs="Times New Roman"/>
                <w:sz w:val="20"/>
                <w:szCs w:val="20"/>
              </w:rPr>
              <w:t>(Non-Refundable)</w:t>
            </w:r>
          </w:p>
        </w:tc>
        <w:tc>
          <w:tcPr>
            <w:tcW w:w="1298" w:type="dxa"/>
            <w:vAlign w:val="center"/>
          </w:tcPr>
          <w:p w14:paraId="338D2FD2" w14:textId="4916D124" w:rsidR="006B39DD" w:rsidRPr="00464DAD" w:rsidRDefault="006B39DD" w:rsidP="006B39DD">
            <w:pPr>
              <w:widowControl w:val="0"/>
              <w:autoSpaceDE w:val="0"/>
              <w:autoSpaceDN w:val="0"/>
              <w:jc w:val="center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</w:rPr>
            </w:pPr>
            <w:r w:rsidRPr="00464DAD">
              <w:rPr>
                <w:rFonts w:ascii="Times New Roman" w:eastAsia="Arial MT" w:hAnsi="Times New Roman" w:cs="Times New Roman"/>
                <w:sz w:val="20"/>
                <w:szCs w:val="20"/>
              </w:rPr>
              <w:t>Single Stage Two Envelopes</w:t>
            </w:r>
          </w:p>
        </w:tc>
      </w:tr>
      <w:tr w:rsidR="00691521" w:rsidRPr="00464DAD" w14:paraId="532A3FFB" w14:textId="77777777" w:rsidTr="005708D7">
        <w:trPr>
          <w:trHeight w:val="512"/>
          <w:jc w:val="center"/>
        </w:trPr>
        <w:tc>
          <w:tcPr>
            <w:tcW w:w="1589" w:type="dxa"/>
            <w:gridSpan w:val="2"/>
            <w:vAlign w:val="center"/>
          </w:tcPr>
          <w:p w14:paraId="49315A83" w14:textId="77777777" w:rsidR="00691521" w:rsidRPr="00464DAD" w:rsidRDefault="00691521" w:rsidP="005708D7">
            <w:pPr>
              <w:widowControl w:val="0"/>
              <w:autoSpaceDE w:val="0"/>
              <w:autoSpaceDN w:val="0"/>
              <w:jc w:val="right"/>
              <w:rPr>
                <w:rFonts w:ascii="Times New Roman" w:eastAsia="Arial MT" w:hAnsi="Times New Roman" w:cs="Times New Roman"/>
                <w:b/>
              </w:rPr>
            </w:pPr>
            <w:r w:rsidRPr="00464DAD">
              <w:rPr>
                <w:rFonts w:ascii="Times New Roman" w:eastAsia="Arial MT" w:hAnsi="Times New Roman" w:cs="Times New Roman"/>
                <w:b/>
              </w:rPr>
              <w:t>Bid</w:t>
            </w:r>
            <w:r w:rsidRPr="00464DAD">
              <w:rPr>
                <w:rFonts w:ascii="Times New Roman" w:eastAsia="Arial MT" w:hAnsi="Times New Roman" w:cs="Times New Roman"/>
                <w:b/>
                <w:spacing w:val="-2"/>
              </w:rPr>
              <w:t xml:space="preserve"> </w:t>
            </w:r>
            <w:r w:rsidRPr="00464DAD">
              <w:rPr>
                <w:rFonts w:ascii="Times New Roman" w:eastAsia="Arial MT" w:hAnsi="Times New Roman" w:cs="Times New Roman"/>
                <w:b/>
              </w:rPr>
              <w:t>Doc.</w:t>
            </w:r>
            <w:r w:rsidRPr="00464DAD">
              <w:rPr>
                <w:rFonts w:ascii="Times New Roman" w:eastAsia="Arial MT" w:hAnsi="Times New Roman" w:cs="Times New Roman"/>
                <w:b/>
                <w:spacing w:val="-1"/>
              </w:rPr>
              <w:t xml:space="preserve"> </w:t>
            </w:r>
            <w:r w:rsidRPr="00464DAD">
              <w:rPr>
                <w:rFonts w:ascii="Times New Roman" w:eastAsia="Arial MT" w:hAnsi="Times New Roman" w:cs="Times New Roman"/>
                <w:b/>
              </w:rPr>
              <w:t>Issuance:</w:t>
            </w:r>
          </w:p>
        </w:tc>
        <w:tc>
          <w:tcPr>
            <w:tcW w:w="9238" w:type="dxa"/>
            <w:gridSpan w:val="7"/>
            <w:vAlign w:val="center"/>
          </w:tcPr>
          <w:p w14:paraId="056A1EBF" w14:textId="40B3A456" w:rsidR="00691521" w:rsidRPr="00691521" w:rsidRDefault="00691521" w:rsidP="005708D7">
            <w:pPr>
              <w:widowControl w:val="0"/>
              <w:autoSpaceDE w:val="0"/>
              <w:autoSpaceDN w:val="0"/>
              <w:rPr>
                <w:rFonts w:ascii="Times New Roman" w:eastAsia="Arial MT" w:hAnsi="Times New Roman" w:cs="Times New Roman"/>
              </w:rPr>
            </w:pPr>
            <w:r>
              <w:rPr>
                <w:rFonts w:ascii="Times New Roman" w:eastAsia="Arial MT" w:hAnsi="Times New Roman" w:cs="Times New Roman"/>
              </w:rPr>
              <w:t xml:space="preserve">Bid Document </w:t>
            </w:r>
            <w:r w:rsidRPr="00464DAD">
              <w:rPr>
                <w:rFonts w:ascii="Times New Roman" w:eastAsia="Arial MT" w:hAnsi="Times New Roman" w:cs="Times New Roman"/>
              </w:rPr>
              <w:t>can be downloaded from QUEST and SPPRA</w:t>
            </w:r>
            <w:r>
              <w:rPr>
                <w:rFonts w:ascii="Times New Roman" w:eastAsia="Arial MT" w:hAnsi="Times New Roman" w:cs="Times New Roman"/>
              </w:rPr>
              <w:t xml:space="preserve"> (EPADS)</w:t>
            </w:r>
            <w:r w:rsidRPr="00464DAD">
              <w:rPr>
                <w:rFonts w:ascii="Times New Roman" w:eastAsia="Arial MT" w:hAnsi="Times New Roman" w:cs="Times New Roman"/>
              </w:rPr>
              <w:t xml:space="preserve"> Websites </w:t>
            </w:r>
            <w:r w:rsidRPr="00E45ED8">
              <w:rPr>
                <w:rFonts w:ascii="Times New Roman" w:eastAsia="Arial MT" w:hAnsi="Times New Roman" w:cs="Times New Roman"/>
                <w:color w:val="000000" w:themeColor="text1"/>
              </w:rPr>
              <w:t>from 1</w:t>
            </w:r>
            <w:r w:rsidR="00A435B9" w:rsidRPr="00E45ED8">
              <w:rPr>
                <w:rFonts w:ascii="Times New Roman" w:eastAsia="Arial MT" w:hAnsi="Times New Roman" w:cs="Times New Roman"/>
                <w:color w:val="000000" w:themeColor="text1"/>
              </w:rPr>
              <w:t>0</w:t>
            </w:r>
            <w:r w:rsidRPr="00E45ED8">
              <w:rPr>
                <w:rFonts w:ascii="Times New Roman" w:eastAsia="Arial MT" w:hAnsi="Times New Roman" w:cs="Times New Roman"/>
                <w:color w:val="000000" w:themeColor="text1"/>
              </w:rPr>
              <w:t>.0</w:t>
            </w:r>
            <w:r w:rsidR="00A435B9" w:rsidRPr="00E45ED8">
              <w:rPr>
                <w:rFonts w:ascii="Times New Roman" w:eastAsia="Arial MT" w:hAnsi="Times New Roman" w:cs="Times New Roman"/>
                <w:color w:val="000000" w:themeColor="text1"/>
              </w:rPr>
              <w:t>3</w:t>
            </w:r>
            <w:r w:rsidRPr="00E45ED8">
              <w:rPr>
                <w:rFonts w:ascii="Times New Roman" w:eastAsia="Arial MT" w:hAnsi="Times New Roman" w:cs="Times New Roman"/>
                <w:color w:val="000000" w:themeColor="text1"/>
              </w:rPr>
              <w:t xml:space="preserve">.2025   to </w:t>
            </w:r>
            <w:r w:rsidR="00A435B9" w:rsidRPr="00E45ED8">
              <w:rPr>
                <w:rFonts w:ascii="Times New Roman" w:eastAsia="Arial MT" w:hAnsi="Times New Roman" w:cs="Times New Roman"/>
                <w:color w:val="000000" w:themeColor="text1"/>
              </w:rPr>
              <w:t>25.03</w:t>
            </w:r>
            <w:r w:rsidRPr="00E45ED8">
              <w:rPr>
                <w:rFonts w:ascii="Times New Roman" w:eastAsia="Arial MT" w:hAnsi="Times New Roman" w:cs="Times New Roman"/>
                <w:color w:val="000000" w:themeColor="text1"/>
              </w:rPr>
              <w:t>.2025 and duly filled Bid Document will also be uploaded on SPPRA (EPADS) by Contractor</w:t>
            </w:r>
            <w:r>
              <w:rPr>
                <w:rFonts w:ascii="Times New Roman" w:eastAsia="Arial MT" w:hAnsi="Times New Roman" w:cs="Times New Roman"/>
              </w:rPr>
              <w:t>.</w:t>
            </w:r>
          </w:p>
        </w:tc>
      </w:tr>
      <w:tr w:rsidR="00691521" w:rsidRPr="00464DAD" w14:paraId="65E5C32D" w14:textId="77777777" w:rsidTr="005708D7">
        <w:trPr>
          <w:trHeight w:val="629"/>
          <w:jc w:val="center"/>
        </w:trPr>
        <w:tc>
          <w:tcPr>
            <w:tcW w:w="1589" w:type="dxa"/>
            <w:gridSpan w:val="2"/>
            <w:vAlign w:val="center"/>
          </w:tcPr>
          <w:p w14:paraId="16E55BAD" w14:textId="77777777" w:rsidR="00691521" w:rsidRPr="00464DAD" w:rsidRDefault="00691521" w:rsidP="005708D7">
            <w:pPr>
              <w:widowControl w:val="0"/>
              <w:autoSpaceDE w:val="0"/>
              <w:autoSpaceDN w:val="0"/>
              <w:jc w:val="right"/>
              <w:rPr>
                <w:rFonts w:ascii="Times New Roman" w:eastAsia="Arial MT" w:hAnsi="Times New Roman" w:cs="Times New Roman"/>
                <w:b/>
              </w:rPr>
            </w:pPr>
            <w:r>
              <w:rPr>
                <w:rFonts w:ascii="Times New Roman" w:eastAsia="Arial MT" w:hAnsi="Times New Roman" w:cs="Times New Roman"/>
                <w:b/>
              </w:rPr>
              <w:t xml:space="preserve">Tender Fees and </w:t>
            </w:r>
            <w:r w:rsidRPr="00464DAD">
              <w:rPr>
                <w:rFonts w:ascii="Times New Roman" w:eastAsia="Arial MT" w:hAnsi="Times New Roman" w:cs="Times New Roman"/>
                <w:b/>
              </w:rPr>
              <w:t>Application:</w:t>
            </w:r>
          </w:p>
        </w:tc>
        <w:tc>
          <w:tcPr>
            <w:tcW w:w="9238" w:type="dxa"/>
            <w:gridSpan w:val="7"/>
            <w:vAlign w:val="center"/>
          </w:tcPr>
          <w:p w14:paraId="77FAA701" w14:textId="77777777" w:rsidR="00691521" w:rsidRPr="00464DAD" w:rsidRDefault="00691521" w:rsidP="005708D7">
            <w:pPr>
              <w:widowControl w:val="0"/>
              <w:autoSpaceDE w:val="0"/>
              <w:autoSpaceDN w:val="0"/>
              <w:rPr>
                <w:rFonts w:ascii="Times New Roman" w:eastAsia="Arial MT" w:hAnsi="Times New Roman" w:cs="Times New Roman"/>
              </w:rPr>
            </w:pPr>
            <w:r w:rsidRPr="00464DAD">
              <w:rPr>
                <w:rFonts w:ascii="Times New Roman" w:eastAsia="Arial MT" w:hAnsi="Times New Roman" w:cs="Times New Roman"/>
              </w:rPr>
              <w:t>The bidder shall pay the tender fee in the shape of D.D. / Pay order in the favor of Director Finance, QUEST Nawabshah.</w:t>
            </w:r>
          </w:p>
        </w:tc>
      </w:tr>
      <w:tr w:rsidR="00691521" w:rsidRPr="00464DAD" w14:paraId="65908681" w14:textId="77777777" w:rsidTr="005708D7">
        <w:trPr>
          <w:trHeight w:val="350"/>
          <w:jc w:val="center"/>
        </w:trPr>
        <w:tc>
          <w:tcPr>
            <w:tcW w:w="1589" w:type="dxa"/>
            <w:gridSpan w:val="2"/>
            <w:vAlign w:val="center"/>
          </w:tcPr>
          <w:p w14:paraId="3A7D9241" w14:textId="77777777" w:rsidR="00691521" w:rsidRPr="00464DAD" w:rsidRDefault="00691521" w:rsidP="005708D7">
            <w:pPr>
              <w:widowControl w:val="0"/>
              <w:autoSpaceDE w:val="0"/>
              <w:autoSpaceDN w:val="0"/>
              <w:jc w:val="right"/>
              <w:rPr>
                <w:rFonts w:ascii="Times New Roman" w:eastAsia="Arial MT" w:hAnsi="Times New Roman" w:cs="Times New Roman"/>
                <w:b/>
              </w:rPr>
            </w:pPr>
            <w:r w:rsidRPr="00464DAD">
              <w:rPr>
                <w:rFonts w:ascii="Times New Roman" w:eastAsia="Arial MT" w:hAnsi="Times New Roman" w:cs="Times New Roman"/>
                <w:b/>
              </w:rPr>
              <w:t>Contact details:</w:t>
            </w:r>
          </w:p>
        </w:tc>
        <w:tc>
          <w:tcPr>
            <w:tcW w:w="9238" w:type="dxa"/>
            <w:gridSpan w:val="7"/>
            <w:vAlign w:val="center"/>
          </w:tcPr>
          <w:p w14:paraId="7E609995" w14:textId="77777777" w:rsidR="00691521" w:rsidRDefault="00691521" w:rsidP="005708D7">
            <w:pPr>
              <w:widowControl w:val="0"/>
              <w:autoSpaceDE w:val="0"/>
              <w:autoSpaceDN w:val="0"/>
              <w:rPr>
                <w:rFonts w:ascii="Times New Roman" w:eastAsia="Arial MT" w:hAnsi="Times New Roman" w:cs="Times New Roman"/>
                <w:color w:val="000000" w:themeColor="text1"/>
              </w:rPr>
            </w:pPr>
            <w:r>
              <w:rPr>
                <w:rFonts w:ascii="Times New Roman" w:eastAsia="Arial MT" w:hAnsi="Times New Roman" w:cs="Times New Roman"/>
                <w:color w:val="000000" w:themeColor="text1"/>
              </w:rPr>
              <w:t>Project Coordinator:     Ph#: 0244-930615 &amp; E</w:t>
            </w:r>
            <w:r w:rsidRPr="00464DAD">
              <w:rPr>
                <w:rFonts w:ascii="Times New Roman" w:eastAsia="Arial MT" w:hAnsi="Times New Roman" w:cs="Times New Roman"/>
                <w:color w:val="000000" w:themeColor="text1"/>
              </w:rPr>
              <w:t>mail add</w:t>
            </w:r>
            <w:r>
              <w:rPr>
                <w:rFonts w:ascii="Times New Roman" w:eastAsia="Arial MT" w:hAnsi="Times New Roman" w:cs="Times New Roman"/>
                <w:color w:val="000000" w:themeColor="text1"/>
              </w:rPr>
              <w:t xml:space="preserve">ress : </w:t>
            </w:r>
            <w:hyperlink r:id="rId8" w:history="1">
              <w:r w:rsidRPr="0054022A">
                <w:rPr>
                  <w:rStyle w:val="Hyperlink"/>
                  <w:rFonts w:ascii="Times New Roman" w:eastAsia="Arial MT" w:hAnsi="Times New Roman" w:cs="Times New Roman"/>
                </w:rPr>
                <w:t>pc.quest92@gmail.com</w:t>
              </w:r>
            </w:hyperlink>
          </w:p>
          <w:p w14:paraId="5AF0DE64" w14:textId="77777777" w:rsidR="00691521" w:rsidRPr="00464DAD" w:rsidRDefault="00691521" w:rsidP="005708D7">
            <w:pPr>
              <w:widowControl w:val="0"/>
              <w:autoSpaceDE w:val="0"/>
              <w:autoSpaceDN w:val="0"/>
              <w:rPr>
                <w:rFonts w:ascii="Times New Roman" w:eastAsia="Arial MT" w:hAnsi="Times New Roman" w:cs="Times New Roman"/>
                <w:color w:val="000000" w:themeColor="text1"/>
              </w:rPr>
            </w:pPr>
            <w:r>
              <w:rPr>
                <w:rFonts w:ascii="Times New Roman" w:eastAsia="Arial MT" w:hAnsi="Times New Roman" w:cs="Times New Roman"/>
                <w:color w:val="000000" w:themeColor="text1"/>
              </w:rPr>
              <w:t xml:space="preserve">Procurement Manager: Ph#: 0244-9370381 &amp; Email Address: </w:t>
            </w:r>
            <w:hyperlink r:id="rId9" w:history="1">
              <w:r w:rsidRPr="0054022A">
                <w:rPr>
                  <w:rStyle w:val="Hyperlink"/>
                  <w:rFonts w:ascii="Times New Roman" w:eastAsia="Arial MT" w:hAnsi="Times New Roman" w:cs="Times New Roman"/>
                </w:rPr>
                <w:t>pm@quest.edu.pk</w:t>
              </w:r>
            </w:hyperlink>
            <w:r>
              <w:rPr>
                <w:rFonts w:ascii="Times New Roman" w:eastAsia="Arial MT" w:hAnsi="Times New Roman" w:cs="Times New Roman"/>
                <w:color w:val="000000" w:themeColor="text1"/>
              </w:rPr>
              <w:t xml:space="preserve"> </w:t>
            </w:r>
          </w:p>
        </w:tc>
      </w:tr>
      <w:tr w:rsidR="00691521" w:rsidRPr="00464DAD" w14:paraId="55957C7F" w14:textId="77777777" w:rsidTr="005708D7">
        <w:trPr>
          <w:trHeight w:val="332"/>
          <w:jc w:val="center"/>
        </w:trPr>
        <w:tc>
          <w:tcPr>
            <w:tcW w:w="1589" w:type="dxa"/>
            <w:gridSpan w:val="2"/>
            <w:vAlign w:val="center"/>
          </w:tcPr>
          <w:p w14:paraId="7484FD71" w14:textId="77777777" w:rsidR="00691521" w:rsidRPr="00464DAD" w:rsidRDefault="00691521" w:rsidP="005708D7">
            <w:pPr>
              <w:widowControl w:val="0"/>
              <w:autoSpaceDE w:val="0"/>
              <w:autoSpaceDN w:val="0"/>
              <w:jc w:val="right"/>
              <w:rPr>
                <w:rFonts w:ascii="Times New Roman" w:eastAsia="Arial MT" w:hAnsi="Times New Roman" w:cs="Times New Roman"/>
                <w:b/>
              </w:rPr>
            </w:pPr>
            <w:r w:rsidRPr="00464DAD">
              <w:rPr>
                <w:rFonts w:ascii="Times New Roman" w:eastAsia="Arial MT" w:hAnsi="Times New Roman" w:cs="Times New Roman"/>
                <w:b/>
              </w:rPr>
              <w:t>Bids</w:t>
            </w:r>
            <w:r w:rsidRPr="00464DAD">
              <w:rPr>
                <w:rFonts w:ascii="Times New Roman" w:eastAsia="Arial MT" w:hAnsi="Times New Roman" w:cs="Times New Roman"/>
                <w:b/>
                <w:spacing w:val="-1"/>
              </w:rPr>
              <w:t xml:space="preserve"> </w:t>
            </w:r>
            <w:r w:rsidRPr="00464DAD">
              <w:rPr>
                <w:rFonts w:ascii="Times New Roman" w:eastAsia="Arial MT" w:hAnsi="Times New Roman" w:cs="Times New Roman"/>
                <w:b/>
              </w:rPr>
              <w:t>Submission:</w:t>
            </w:r>
          </w:p>
        </w:tc>
        <w:tc>
          <w:tcPr>
            <w:tcW w:w="9238" w:type="dxa"/>
            <w:gridSpan w:val="7"/>
            <w:vAlign w:val="center"/>
          </w:tcPr>
          <w:p w14:paraId="2CFBDE8C" w14:textId="7CEEFAA8" w:rsidR="00691521" w:rsidRPr="00464DAD" w:rsidRDefault="00691521" w:rsidP="005708D7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4DAD">
              <w:rPr>
                <w:rFonts w:ascii="Times New Roman" w:eastAsia="Times New Roman" w:hAnsi="Times New Roman" w:cs="Times New Roman"/>
                <w:color w:val="000000" w:themeColor="text1"/>
              </w:rPr>
              <w:t>(Date</w:t>
            </w:r>
            <w:r w:rsidRPr="00464DAD">
              <w:rPr>
                <w:rFonts w:ascii="Times New Roman" w:eastAsia="Times New Roman" w:hAnsi="Times New Roman" w:cs="Times New Roman"/>
                <w:color w:val="000000" w:themeColor="text1"/>
                <w:spacing w:val="-3"/>
              </w:rPr>
              <w:t xml:space="preserve"> </w:t>
            </w:r>
            <w:r w:rsidRPr="00464DAD">
              <w:rPr>
                <w:rFonts w:ascii="Times New Roman" w:eastAsia="Times New Roman" w:hAnsi="Times New Roman" w:cs="Times New Roman"/>
                <w:color w:val="000000" w:themeColor="text1"/>
              </w:rPr>
              <w:t>&amp;</w:t>
            </w:r>
            <w:r w:rsidRPr="00464DAD">
              <w:rPr>
                <w:rFonts w:ascii="Times New Roman" w:eastAsia="Times New Roman" w:hAnsi="Times New Roman" w:cs="Times New Roman"/>
                <w:color w:val="000000" w:themeColor="text1"/>
                <w:spacing w:val="-3"/>
              </w:rPr>
              <w:t xml:space="preserve"> </w:t>
            </w:r>
            <w:r w:rsidRPr="00464DAD">
              <w:rPr>
                <w:rFonts w:ascii="Times New Roman" w:eastAsia="Times New Roman" w:hAnsi="Times New Roman" w:cs="Times New Roman"/>
                <w:color w:val="000000" w:themeColor="text1"/>
              </w:rPr>
              <w:t>time</w:t>
            </w:r>
            <w:r w:rsidRPr="00E45ED8">
              <w:rPr>
                <w:rFonts w:ascii="Times New Roman" w:eastAsia="Times New Roman" w:hAnsi="Times New Roman" w:cs="Times New Roman"/>
                <w:color w:val="000000" w:themeColor="text1"/>
              </w:rPr>
              <w:t>):</w:t>
            </w:r>
            <w:r w:rsidRPr="00E45ED8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E45ED8">
              <w:rPr>
                <w:rFonts w:ascii="Times New Roman" w:eastAsia="Arial MT" w:hAnsi="Times New Roman" w:cs="Times New Roman"/>
                <w:color w:val="000000" w:themeColor="text1"/>
              </w:rPr>
              <w:t>2</w:t>
            </w:r>
            <w:r w:rsidR="00A435B9" w:rsidRPr="00E45ED8">
              <w:rPr>
                <w:rFonts w:ascii="Times New Roman" w:eastAsia="Arial MT" w:hAnsi="Times New Roman" w:cs="Times New Roman"/>
                <w:color w:val="000000" w:themeColor="text1"/>
              </w:rPr>
              <w:t>5</w:t>
            </w:r>
            <w:r w:rsidRPr="00E45ED8">
              <w:rPr>
                <w:rFonts w:ascii="Times New Roman" w:eastAsia="Arial MT" w:hAnsi="Times New Roman" w:cs="Times New Roman"/>
                <w:color w:val="000000" w:themeColor="text1"/>
              </w:rPr>
              <w:t>-0</w:t>
            </w:r>
            <w:r w:rsidR="00A435B9" w:rsidRPr="00E45ED8">
              <w:rPr>
                <w:rFonts w:ascii="Times New Roman" w:eastAsia="Arial MT" w:hAnsi="Times New Roman" w:cs="Times New Roman"/>
                <w:color w:val="000000" w:themeColor="text1"/>
              </w:rPr>
              <w:t>3</w:t>
            </w:r>
            <w:r w:rsidRPr="00E45ED8">
              <w:rPr>
                <w:rFonts w:ascii="Times New Roman" w:eastAsia="Arial MT" w:hAnsi="Times New Roman" w:cs="Times New Roman"/>
                <w:color w:val="000000" w:themeColor="text1"/>
              </w:rPr>
              <w:t xml:space="preserve">-2025 </w:t>
            </w:r>
            <w:r w:rsidRPr="00E45ED8">
              <w:rPr>
                <w:rFonts w:ascii="Times New Roman" w:hAnsi="Times New Roman" w:cs="Times New Roman"/>
                <w:color w:val="000000" w:themeColor="text1"/>
              </w:rPr>
              <w:t>up to 1</w:t>
            </w:r>
            <w:r w:rsidR="0082341E" w:rsidRPr="00E45ED8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E45ED8">
              <w:rPr>
                <w:rFonts w:ascii="Times New Roman" w:hAnsi="Times New Roman" w:cs="Times New Roman"/>
                <w:color w:val="000000" w:themeColor="text1"/>
              </w:rPr>
              <w:t>:00 AM</w:t>
            </w:r>
            <w:r w:rsidRPr="00E45ED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Pr="00E45ED8">
              <w:rPr>
                <w:rFonts w:ascii="Times New Roman" w:eastAsia="Times New Roman" w:hAnsi="Times New Roman" w:cs="Times New Roman"/>
                <w:color w:val="000000" w:themeColor="text1"/>
              </w:rPr>
              <w:t>will be</w:t>
            </w:r>
            <w:r w:rsidRPr="000028A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submitted online on SPPRA (EPADS) Website.</w:t>
            </w:r>
          </w:p>
        </w:tc>
      </w:tr>
      <w:tr w:rsidR="00691521" w:rsidRPr="00464DAD" w14:paraId="1EA4FDF7" w14:textId="77777777" w:rsidTr="005708D7">
        <w:trPr>
          <w:trHeight w:val="539"/>
          <w:jc w:val="center"/>
        </w:trPr>
        <w:tc>
          <w:tcPr>
            <w:tcW w:w="1589" w:type="dxa"/>
            <w:gridSpan w:val="2"/>
            <w:vAlign w:val="center"/>
          </w:tcPr>
          <w:p w14:paraId="62D5F398" w14:textId="77777777" w:rsidR="00691521" w:rsidRPr="00464DAD" w:rsidRDefault="00691521" w:rsidP="005708D7">
            <w:pPr>
              <w:widowControl w:val="0"/>
              <w:autoSpaceDE w:val="0"/>
              <w:autoSpaceDN w:val="0"/>
              <w:jc w:val="right"/>
              <w:rPr>
                <w:rFonts w:ascii="Times New Roman" w:eastAsia="Arial MT" w:hAnsi="Times New Roman" w:cs="Times New Roman"/>
                <w:b/>
              </w:rPr>
            </w:pPr>
            <w:r w:rsidRPr="00464DAD">
              <w:rPr>
                <w:rFonts w:ascii="Times New Roman" w:eastAsia="Arial MT" w:hAnsi="Times New Roman" w:cs="Times New Roman"/>
                <w:b/>
              </w:rPr>
              <w:t>Bid</w:t>
            </w:r>
            <w:r w:rsidRPr="00464DAD">
              <w:rPr>
                <w:rFonts w:ascii="Times New Roman" w:eastAsia="Arial MT" w:hAnsi="Times New Roman" w:cs="Times New Roman"/>
                <w:b/>
                <w:spacing w:val="-3"/>
              </w:rPr>
              <w:t xml:space="preserve"> </w:t>
            </w:r>
            <w:r w:rsidRPr="00464DAD">
              <w:rPr>
                <w:rFonts w:ascii="Times New Roman" w:eastAsia="Arial MT" w:hAnsi="Times New Roman" w:cs="Times New Roman"/>
                <w:b/>
              </w:rPr>
              <w:t>Opening:</w:t>
            </w:r>
          </w:p>
        </w:tc>
        <w:tc>
          <w:tcPr>
            <w:tcW w:w="9238" w:type="dxa"/>
            <w:gridSpan w:val="7"/>
            <w:vAlign w:val="center"/>
          </w:tcPr>
          <w:p w14:paraId="44EEF7CB" w14:textId="29BFEAF9" w:rsidR="00691521" w:rsidRPr="00464DAD" w:rsidRDefault="00691521" w:rsidP="005708D7">
            <w:pPr>
              <w:widowControl w:val="0"/>
              <w:autoSpaceDE w:val="0"/>
              <w:autoSpaceDN w:val="0"/>
              <w:rPr>
                <w:rFonts w:ascii="Times New Roman" w:eastAsia="Arial MT" w:hAnsi="Times New Roman" w:cs="Times New Roman"/>
                <w:color w:val="000000" w:themeColor="text1"/>
                <w:spacing w:val="-1"/>
              </w:rPr>
            </w:pPr>
            <w:r w:rsidRPr="00E45ED8">
              <w:rPr>
                <w:rFonts w:ascii="Times New Roman" w:eastAsia="Arial MT" w:hAnsi="Times New Roman" w:cs="Times New Roman"/>
                <w:color w:val="000000" w:themeColor="text1"/>
                <w:spacing w:val="-1"/>
              </w:rPr>
              <w:t>On</w:t>
            </w:r>
            <w:r w:rsidRPr="00E45ED8">
              <w:rPr>
                <w:rFonts w:ascii="Times New Roman" w:eastAsia="Arial MT" w:hAnsi="Times New Roman" w:cs="Times New Roman"/>
                <w:b/>
                <w:bCs/>
                <w:color w:val="000000" w:themeColor="text1"/>
                <w:spacing w:val="-1"/>
              </w:rPr>
              <w:t xml:space="preserve"> 2</w:t>
            </w:r>
            <w:r w:rsidR="00A435B9" w:rsidRPr="00E45ED8">
              <w:rPr>
                <w:rFonts w:ascii="Times New Roman" w:eastAsia="Arial MT" w:hAnsi="Times New Roman" w:cs="Times New Roman"/>
                <w:b/>
                <w:bCs/>
                <w:color w:val="000000" w:themeColor="text1"/>
                <w:spacing w:val="-1"/>
              </w:rPr>
              <w:t>5</w:t>
            </w:r>
            <w:r w:rsidRPr="00E45ED8">
              <w:rPr>
                <w:rFonts w:ascii="Times New Roman" w:eastAsia="Arial MT" w:hAnsi="Times New Roman" w:cs="Times New Roman"/>
                <w:b/>
                <w:bCs/>
                <w:color w:val="000000" w:themeColor="text1"/>
                <w:spacing w:val="-1"/>
              </w:rPr>
              <w:t>-0</w:t>
            </w:r>
            <w:r w:rsidR="00A435B9" w:rsidRPr="00E45ED8">
              <w:rPr>
                <w:rFonts w:ascii="Times New Roman" w:eastAsia="Arial MT" w:hAnsi="Times New Roman" w:cs="Times New Roman"/>
                <w:b/>
                <w:bCs/>
                <w:color w:val="000000" w:themeColor="text1"/>
                <w:spacing w:val="-1"/>
              </w:rPr>
              <w:t>3</w:t>
            </w:r>
            <w:r w:rsidRPr="00E45ED8">
              <w:rPr>
                <w:rFonts w:ascii="Times New Roman" w:eastAsia="Arial MT" w:hAnsi="Times New Roman" w:cs="Times New Roman"/>
                <w:b/>
                <w:bCs/>
                <w:color w:val="000000" w:themeColor="text1"/>
                <w:spacing w:val="-1"/>
              </w:rPr>
              <w:t>-2025</w:t>
            </w:r>
            <w:r w:rsidRPr="00E45ED8">
              <w:rPr>
                <w:rFonts w:ascii="Times New Roman" w:eastAsia="Arial MT" w:hAnsi="Times New Roman" w:cs="Times New Roman"/>
                <w:color w:val="000000" w:themeColor="text1"/>
              </w:rPr>
              <w:t xml:space="preserve"> </w:t>
            </w:r>
            <w:r w:rsidRPr="00E45ED8">
              <w:rPr>
                <w:rFonts w:ascii="Times New Roman" w:hAnsi="Times New Roman" w:cs="Times New Roman"/>
                <w:color w:val="000000" w:themeColor="text1"/>
              </w:rPr>
              <w:t xml:space="preserve">at </w:t>
            </w:r>
            <w:r w:rsidR="0082341E" w:rsidRPr="00E45ED8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8861DE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8861DE">
              <w:rPr>
                <w:rFonts w:ascii="Times New Roman" w:hAnsi="Times New Roman" w:cs="Times New Roman"/>
              </w:rPr>
              <w:t>45</w:t>
            </w:r>
            <w:r w:rsidRPr="00464DAD">
              <w:rPr>
                <w:rFonts w:ascii="Times New Roman" w:hAnsi="Times New Roman" w:cs="Times New Roman"/>
              </w:rPr>
              <w:t xml:space="preserve"> PM</w:t>
            </w:r>
            <w:r w:rsidRPr="00464DAD">
              <w:rPr>
                <w:rFonts w:ascii="Times New Roman" w:eastAsia="Arial MT" w:hAnsi="Times New Roman" w:cs="Times New Roman"/>
                <w:b/>
                <w:color w:val="000000" w:themeColor="text1"/>
              </w:rPr>
              <w:t xml:space="preserve">, </w:t>
            </w:r>
            <w:r w:rsidRPr="00464DAD">
              <w:rPr>
                <w:rFonts w:ascii="Times New Roman" w:hAnsi="Times New Roman" w:cs="Times New Roman"/>
              </w:rPr>
              <w:t xml:space="preserve">in the </w:t>
            </w:r>
            <w:r>
              <w:rPr>
                <w:rFonts w:ascii="Times New Roman" w:hAnsi="Times New Roman" w:cs="Times New Roman"/>
              </w:rPr>
              <w:t xml:space="preserve">Procurement Manager </w:t>
            </w:r>
            <w:r w:rsidRPr="00464DAD">
              <w:rPr>
                <w:rFonts w:ascii="Times New Roman" w:hAnsi="Times New Roman" w:cs="Times New Roman"/>
              </w:rPr>
              <w:t xml:space="preserve">Office at </w:t>
            </w:r>
            <w:r>
              <w:rPr>
                <w:rFonts w:ascii="Times New Roman" w:hAnsi="Times New Roman" w:cs="Times New Roman"/>
              </w:rPr>
              <w:t>Sector-A Electrical Engineering Department</w:t>
            </w:r>
            <w:r w:rsidRPr="00464DA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DAD">
              <w:rPr>
                <w:rFonts w:ascii="Times New Roman" w:hAnsi="Times New Roman" w:cs="Times New Roman"/>
              </w:rPr>
              <w:t>Quaid-e-Awam University of Engineering Science and Technology, Nawabshah</w:t>
            </w:r>
            <w:r w:rsidRPr="00464DAD">
              <w:rPr>
                <w:rFonts w:ascii="Times New Roman" w:eastAsia="Arial MT" w:hAnsi="Times New Roman" w:cs="Times New Roman"/>
                <w:color w:val="000000" w:themeColor="text1"/>
              </w:rPr>
              <w:t>.</w:t>
            </w:r>
          </w:p>
        </w:tc>
      </w:tr>
      <w:tr w:rsidR="00691521" w:rsidRPr="00464DAD" w14:paraId="680E776E" w14:textId="77777777" w:rsidTr="005708D7">
        <w:trPr>
          <w:trHeight w:val="521"/>
          <w:jc w:val="center"/>
        </w:trPr>
        <w:tc>
          <w:tcPr>
            <w:tcW w:w="1589" w:type="dxa"/>
            <w:gridSpan w:val="2"/>
            <w:vAlign w:val="center"/>
          </w:tcPr>
          <w:p w14:paraId="3AAFB0B1" w14:textId="77777777" w:rsidR="00691521" w:rsidRPr="00464DAD" w:rsidRDefault="00691521" w:rsidP="005708D7">
            <w:pPr>
              <w:widowControl w:val="0"/>
              <w:autoSpaceDE w:val="0"/>
              <w:autoSpaceDN w:val="0"/>
              <w:jc w:val="right"/>
              <w:rPr>
                <w:rFonts w:ascii="Times New Roman" w:eastAsia="Arial MT" w:hAnsi="Times New Roman" w:cs="Times New Roman"/>
                <w:b/>
              </w:rPr>
            </w:pPr>
            <w:r w:rsidRPr="00464DAD">
              <w:rPr>
                <w:rFonts w:ascii="Times New Roman" w:eastAsia="Arial MT" w:hAnsi="Times New Roman" w:cs="Times New Roman"/>
                <w:b/>
              </w:rPr>
              <w:t>Bid</w:t>
            </w:r>
            <w:r w:rsidRPr="00464DAD">
              <w:rPr>
                <w:rFonts w:ascii="Times New Roman" w:eastAsia="Arial MT" w:hAnsi="Times New Roman" w:cs="Times New Roman"/>
                <w:b/>
                <w:spacing w:val="-2"/>
              </w:rPr>
              <w:t xml:space="preserve"> </w:t>
            </w:r>
            <w:r w:rsidRPr="00464DAD">
              <w:rPr>
                <w:rFonts w:ascii="Times New Roman" w:eastAsia="Arial MT" w:hAnsi="Times New Roman" w:cs="Times New Roman"/>
                <w:b/>
              </w:rPr>
              <w:t>Security:</w:t>
            </w:r>
          </w:p>
        </w:tc>
        <w:tc>
          <w:tcPr>
            <w:tcW w:w="9238" w:type="dxa"/>
            <w:gridSpan w:val="7"/>
            <w:vAlign w:val="center"/>
          </w:tcPr>
          <w:p w14:paraId="011A467A" w14:textId="77777777" w:rsidR="00691521" w:rsidRPr="00464DAD" w:rsidRDefault="00691521" w:rsidP="005708D7">
            <w:pPr>
              <w:widowControl w:val="0"/>
              <w:autoSpaceDE w:val="0"/>
              <w:autoSpaceDN w:val="0"/>
              <w:rPr>
                <w:rFonts w:ascii="Times New Roman" w:eastAsia="Arial MT" w:hAnsi="Times New Roman" w:cs="Times New Roman"/>
                <w:color w:val="000000" w:themeColor="text1"/>
                <w:spacing w:val="-1"/>
              </w:rPr>
            </w:pPr>
            <w:r w:rsidRPr="00464DAD">
              <w:rPr>
                <w:rFonts w:ascii="Times New Roman" w:eastAsia="Arial MT" w:hAnsi="Times New Roman" w:cs="Times New Roman"/>
                <w:color w:val="000000" w:themeColor="text1"/>
                <w:spacing w:val="-1"/>
              </w:rPr>
              <w:t>The bid security shall be provided in the shape of Pay Order only in the name of Director Finance, QUEST Nawabshah</w:t>
            </w:r>
          </w:p>
        </w:tc>
      </w:tr>
      <w:tr w:rsidR="00691521" w:rsidRPr="00464DAD" w14:paraId="3E397DB4" w14:textId="77777777" w:rsidTr="005708D7">
        <w:trPr>
          <w:trHeight w:val="539"/>
          <w:jc w:val="center"/>
        </w:trPr>
        <w:tc>
          <w:tcPr>
            <w:tcW w:w="1589" w:type="dxa"/>
            <w:gridSpan w:val="2"/>
            <w:vAlign w:val="center"/>
          </w:tcPr>
          <w:p w14:paraId="0E08B140" w14:textId="77777777" w:rsidR="00691521" w:rsidRPr="00464DAD" w:rsidRDefault="00691521" w:rsidP="005708D7">
            <w:pPr>
              <w:widowControl w:val="0"/>
              <w:autoSpaceDE w:val="0"/>
              <w:autoSpaceDN w:val="0"/>
              <w:jc w:val="right"/>
              <w:rPr>
                <w:rFonts w:ascii="Times New Roman" w:eastAsia="Arial MT" w:hAnsi="Times New Roman" w:cs="Times New Roman"/>
                <w:b/>
              </w:rPr>
            </w:pPr>
            <w:r w:rsidRPr="00464DAD">
              <w:rPr>
                <w:rFonts w:ascii="Times New Roman" w:eastAsia="Arial MT" w:hAnsi="Times New Roman" w:cs="Times New Roman"/>
                <w:b/>
              </w:rPr>
              <w:t xml:space="preserve">Bid Validity Period: </w:t>
            </w:r>
          </w:p>
        </w:tc>
        <w:tc>
          <w:tcPr>
            <w:tcW w:w="9238" w:type="dxa"/>
            <w:gridSpan w:val="7"/>
            <w:vAlign w:val="center"/>
          </w:tcPr>
          <w:p w14:paraId="7E848D9B" w14:textId="77777777" w:rsidR="00691521" w:rsidRPr="00464DAD" w:rsidRDefault="00691521" w:rsidP="005708D7">
            <w:pPr>
              <w:widowControl w:val="0"/>
              <w:autoSpaceDE w:val="0"/>
              <w:autoSpaceDN w:val="0"/>
              <w:rPr>
                <w:rFonts w:ascii="Times New Roman" w:eastAsia="Arial MT" w:hAnsi="Times New Roman" w:cs="Times New Roman"/>
                <w:bCs/>
              </w:rPr>
            </w:pPr>
            <w:r w:rsidRPr="00464DAD">
              <w:rPr>
                <w:rFonts w:ascii="Times New Roman" w:eastAsia="Arial MT" w:hAnsi="Times New Roman" w:cs="Times New Roman"/>
                <w:bCs/>
              </w:rPr>
              <w:t>90 days</w:t>
            </w:r>
          </w:p>
        </w:tc>
      </w:tr>
      <w:tr w:rsidR="00691521" w:rsidRPr="00464DAD" w14:paraId="739257B7" w14:textId="77777777" w:rsidTr="00691521">
        <w:trPr>
          <w:trHeight w:val="2465"/>
          <w:jc w:val="center"/>
        </w:trPr>
        <w:tc>
          <w:tcPr>
            <w:tcW w:w="1589" w:type="dxa"/>
            <w:gridSpan w:val="2"/>
            <w:vAlign w:val="center"/>
          </w:tcPr>
          <w:p w14:paraId="3E9828C0" w14:textId="77777777" w:rsidR="00691521" w:rsidRPr="00464DAD" w:rsidRDefault="00691521" w:rsidP="005708D7">
            <w:pPr>
              <w:widowControl w:val="0"/>
              <w:autoSpaceDE w:val="0"/>
              <w:autoSpaceDN w:val="0"/>
              <w:jc w:val="right"/>
              <w:rPr>
                <w:rFonts w:ascii="Times New Roman" w:eastAsia="Arial MT" w:hAnsi="Times New Roman" w:cs="Times New Roman"/>
                <w:b/>
              </w:rPr>
            </w:pPr>
            <w:r w:rsidRPr="00464DAD">
              <w:rPr>
                <w:rFonts w:ascii="Times New Roman" w:eastAsia="Arial MT" w:hAnsi="Times New Roman" w:cs="Times New Roman"/>
                <w:b/>
              </w:rPr>
              <w:t>Eligibility:</w:t>
            </w:r>
          </w:p>
        </w:tc>
        <w:tc>
          <w:tcPr>
            <w:tcW w:w="9238" w:type="dxa"/>
            <w:gridSpan w:val="7"/>
            <w:vAlign w:val="center"/>
          </w:tcPr>
          <w:p w14:paraId="6E6016BA" w14:textId="77777777" w:rsidR="00691521" w:rsidRPr="00691521" w:rsidRDefault="00691521" w:rsidP="0069152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spacing w:line="259" w:lineRule="auto"/>
              <w:ind w:left="346" w:hanging="34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91521">
              <w:rPr>
                <w:rFonts w:ascii="Times New Roman" w:hAnsi="Times New Roman" w:cs="Times New Roman"/>
                <w:sz w:val="20"/>
                <w:szCs w:val="20"/>
              </w:rPr>
              <w:t>Valid registration in NTN.</w:t>
            </w:r>
          </w:p>
          <w:p w14:paraId="7754DA9F" w14:textId="77777777" w:rsidR="00691521" w:rsidRPr="00691521" w:rsidRDefault="00691521" w:rsidP="0069152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spacing w:line="259" w:lineRule="auto"/>
              <w:ind w:left="346" w:right="114" w:hanging="346"/>
              <w:rPr>
                <w:rFonts w:ascii="Times New Roman" w:hAnsi="Times New Roman" w:cs="Times New Roman"/>
                <w:sz w:val="20"/>
                <w:szCs w:val="20"/>
              </w:rPr>
            </w:pPr>
            <w:r w:rsidRPr="00691521">
              <w:rPr>
                <w:rFonts w:ascii="Times New Roman" w:hAnsi="Times New Roman" w:cs="Times New Roman"/>
                <w:sz w:val="20"/>
                <w:szCs w:val="20"/>
              </w:rPr>
              <w:t>Minimum Five years of experiences in relevant field, detailed criteria is available in the Bid document.</w:t>
            </w:r>
          </w:p>
          <w:p w14:paraId="0D540C1D" w14:textId="77777777" w:rsidR="00691521" w:rsidRPr="00691521" w:rsidRDefault="00691521" w:rsidP="0069152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spacing w:line="259" w:lineRule="auto"/>
              <w:ind w:left="346" w:hanging="34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91521">
              <w:rPr>
                <w:rFonts w:ascii="Times New Roman" w:hAnsi="Times New Roman" w:cs="Times New Roman"/>
                <w:sz w:val="20"/>
                <w:szCs w:val="20"/>
              </w:rPr>
              <w:t>Turnover: as mentioned in Bid document.</w:t>
            </w:r>
          </w:p>
          <w:p w14:paraId="6C615BDF" w14:textId="77B74870" w:rsidR="00691521" w:rsidRPr="00691521" w:rsidRDefault="00691521" w:rsidP="0069152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spacing w:line="259" w:lineRule="auto"/>
              <w:ind w:left="346" w:hanging="34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91521">
              <w:rPr>
                <w:rFonts w:ascii="Times New Roman" w:hAnsi="Times New Roman" w:cs="Times New Roman"/>
                <w:sz w:val="20"/>
                <w:szCs w:val="20"/>
              </w:rPr>
              <w:t>Bids shall be evaluated as per Evaluation Criteria mentioned in the bid document.</w:t>
            </w:r>
          </w:p>
          <w:p w14:paraId="6E0E61B6" w14:textId="77777777" w:rsidR="00691521" w:rsidRPr="00691521" w:rsidRDefault="00691521" w:rsidP="0069152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spacing w:line="259" w:lineRule="auto"/>
              <w:ind w:left="346" w:hanging="34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91521">
              <w:rPr>
                <w:rFonts w:ascii="Times New Roman" w:hAnsi="Times New Roman" w:cs="Times New Roman"/>
                <w:sz w:val="20"/>
                <w:szCs w:val="20"/>
              </w:rPr>
              <w:t>Undertaking of affidavit that the firm is not involved in any litigation of abandoned or executing agency.</w:t>
            </w:r>
          </w:p>
          <w:p w14:paraId="38C76BF1" w14:textId="77777777" w:rsidR="00691521" w:rsidRPr="00691521" w:rsidRDefault="00691521" w:rsidP="0069152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spacing w:line="259" w:lineRule="auto"/>
              <w:ind w:left="346" w:right="114" w:hanging="346"/>
              <w:rPr>
                <w:rFonts w:ascii="Times New Roman" w:hAnsi="Times New Roman" w:cs="Times New Roman"/>
                <w:sz w:val="20"/>
                <w:szCs w:val="20"/>
              </w:rPr>
            </w:pPr>
            <w:r w:rsidRPr="00691521">
              <w:rPr>
                <w:rFonts w:ascii="Times New Roman" w:hAnsi="Times New Roman" w:cs="Times New Roman"/>
                <w:sz w:val="20"/>
                <w:szCs w:val="20"/>
              </w:rPr>
              <w:t>Detailed portfolio of company profile.</w:t>
            </w:r>
          </w:p>
          <w:p w14:paraId="5584DAE2" w14:textId="77777777" w:rsidR="00691521" w:rsidRPr="00691521" w:rsidRDefault="00691521" w:rsidP="0069152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spacing w:line="259" w:lineRule="auto"/>
              <w:ind w:left="346" w:right="114" w:hanging="346"/>
              <w:rPr>
                <w:rFonts w:ascii="Times New Roman" w:hAnsi="Times New Roman" w:cs="Times New Roman"/>
                <w:sz w:val="20"/>
                <w:szCs w:val="20"/>
              </w:rPr>
            </w:pPr>
            <w:r w:rsidRPr="00691521">
              <w:rPr>
                <w:rFonts w:ascii="Times New Roman" w:hAnsi="Times New Roman" w:cs="Times New Roman"/>
                <w:sz w:val="20"/>
                <w:szCs w:val="20"/>
              </w:rPr>
              <w:t>The firm should not be blacklisted (Affidavit required).</w:t>
            </w:r>
          </w:p>
          <w:p w14:paraId="64CE043D" w14:textId="77777777" w:rsidR="00691521" w:rsidRPr="00691521" w:rsidRDefault="00691521" w:rsidP="0069152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spacing w:line="259" w:lineRule="auto"/>
              <w:ind w:left="346" w:right="114" w:hanging="346"/>
              <w:rPr>
                <w:rFonts w:ascii="Times New Roman" w:hAnsi="Times New Roman" w:cs="Times New Roman"/>
                <w:sz w:val="20"/>
                <w:szCs w:val="20"/>
              </w:rPr>
            </w:pPr>
            <w:r w:rsidRPr="00691521">
              <w:rPr>
                <w:rFonts w:ascii="Times New Roman" w:hAnsi="Times New Roman" w:cs="Times New Roman"/>
                <w:sz w:val="20"/>
                <w:szCs w:val="20"/>
              </w:rPr>
              <w:t>The bidder shall read all the terms and conditions mentioned in the bid document.</w:t>
            </w:r>
          </w:p>
          <w:p w14:paraId="4E8586D4" w14:textId="77777777" w:rsidR="00691521" w:rsidRPr="00464DAD" w:rsidRDefault="00691521" w:rsidP="0069152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ind w:left="346" w:hanging="346"/>
              <w:contextualSpacing/>
              <w:rPr>
                <w:rFonts w:ascii="Times New Roman" w:hAnsi="Times New Roman" w:cs="Times New Roman"/>
              </w:rPr>
            </w:pPr>
            <w:r w:rsidRPr="00691521">
              <w:rPr>
                <w:rFonts w:ascii="Times New Roman" w:hAnsi="Times New Roman" w:cs="Times New Roman"/>
                <w:sz w:val="20"/>
                <w:szCs w:val="20"/>
              </w:rPr>
              <w:t>Incomplete bids shall be treated as non-responsive.</w:t>
            </w:r>
          </w:p>
        </w:tc>
      </w:tr>
      <w:tr w:rsidR="00691521" w:rsidRPr="00464DAD" w14:paraId="476F4521" w14:textId="77777777" w:rsidTr="005708D7">
        <w:trPr>
          <w:trHeight w:val="1601"/>
          <w:jc w:val="center"/>
        </w:trPr>
        <w:tc>
          <w:tcPr>
            <w:tcW w:w="1589" w:type="dxa"/>
            <w:gridSpan w:val="2"/>
            <w:vAlign w:val="center"/>
          </w:tcPr>
          <w:p w14:paraId="503C0C7A" w14:textId="77777777" w:rsidR="00691521" w:rsidRPr="00464DAD" w:rsidRDefault="00691521" w:rsidP="005708D7">
            <w:pPr>
              <w:widowControl w:val="0"/>
              <w:autoSpaceDE w:val="0"/>
              <w:autoSpaceDN w:val="0"/>
              <w:jc w:val="right"/>
              <w:rPr>
                <w:rFonts w:ascii="Times New Roman" w:eastAsia="Arial MT" w:hAnsi="Times New Roman" w:cs="Times New Roman"/>
                <w:b/>
              </w:rPr>
            </w:pPr>
            <w:r w:rsidRPr="00464DAD">
              <w:rPr>
                <w:rFonts w:ascii="Times New Roman" w:eastAsia="Arial MT" w:hAnsi="Times New Roman" w:cs="Times New Roman"/>
                <w:b/>
              </w:rPr>
              <w:t>Terms and conditions:</w:t>
            </w:r>
          </w:p>
        </w:tc>
        <w:tc>
          <w:tcPr>
            <w:tcW w:w="9238" w:type="dxa"/>
            <w:gridSpan w:val="7"/>
            <w:vAlign w:val="center"/>
          </w:tcPr>
          <w:p w14:paraId="2AB78E0C" w14:textId="77777777" w:rsidR="00691521" w:rsidRPr="00464DAD" w:rsidRDefault="00691521" w:rsidP="0069152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59" w:lineRule="auto"/>
              <w:ind w:left="364" w:hanging="364"/>
              <w:contextualSpacing/>
              <w:rPr>
                <w:rFonts w:ascii="Times New Roman" w:hAnsi="Times New Roman" w:cs="Times New Roman"/>
              </w:rPr>
            </w:pPr>
            <w:r w:rsidRPr="00464DAD">
              <w:rPr>
                <w:rFonts w:ascii="Times New Roman" w:hAnsi="Times New Roman" w:cs="Times New Roman"/>
              </w:rPr>
              <w:t>The bids will be opened on the date and time as mentioned above in the presence of bidders or their authorized representatives who wish to attend.</w:t>
            </w:r>
          </w:p>
          <w:p w14:paraId="5ED12126" w14:textId="77777777" w:rsidR="00691521" w:rsidRPr="00464DAD" w:rsidRDefault="00691521" w:rsidP="0069152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59" w:lineRule="auto"/>
              <w:ind w:left="364" w:hanging="364"/>
              <w:contextualSpacing/>
              <w:rPr>
                <w:rFonts w:ascii="Times New Roman" w:hAnsi="Times New Roman" w:cs="Times New Roman"/>
              </w:rPr>
            </w:pPr>
            <w:r w:rsidRPr="00464DAD">
              <w:rPr>
                <w:rFonts w:ascii="Times New Roman" w:hAnsi="Times New Roman" w:cs="Times New Roman"/>
              </w:rPr>
              <w:t>The procurement agency reserves the right to accept or reject any or all financial bids as per SPPRA rules.</w:t>
            </w:r>
          </w:p>
          <w:p w14:paraId="17F190E3" w14:textId="77777777" w:rsidR="00691521" w:rsidRPr="00464DAD" w:rsidRDefault="00691521" w:rsidP="0069152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59" w:lineRule="auto"/>
              <w:ind w:left="364" w:hanging="364"/>
              <w:contextualSpacing/>
              <w:rPr>
                <w:rFonts w:ascii="Times New Roman" w:hAnsi="Times New Roman" w:cs="Times New Roman"/>
              </w:rPr>
            </w:pPr>
            <w:r w:rsidRPr="00464DAD">
              <w:rPr>
                <w:rFonts w:ascii="Times New Roman" w:hAnsi="Times New Roman" w:cs="Times New Roman"/>
              </w:rPr>
              <w:t>In case of any unforeseen event, the tenders will be opened on next working day.</w:t>
            </w:r>
          </w:p>
          <w:p w14:paraId="29502564" w14:textId="77777777" w:rsidR="00691521" w:rsidRPr="00464DAD" w:rsidRDefault="00691521" w:rsidP="0069152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59" w:lineRule="auto"/>
              <w:ind w:left="364" w:hanging="364"/>
              <w:contextualSpacing/>
              <w:rPr>
                <w:rFonts w:ascii="Times New Roman" w:hAnsi="Times New Roman" w:cs="Times New Roman"/>
              </w:rPr>
            </w:pPr>
            <w:r w:rsidRPr="00464DAD">
              <w:rPr>
                <w:rFonts w:ascii="Times New Roman" w:hAnsi="Times New Roman" w:cs="Times New Roman"/>
              </w:rPr>
              <w:t>Bids not accompanying the bid security of required amount shall be rejected.</w:t>
            </w:r>
          </w:p>
          <w:p w14:paraId="02B72767" w14:textId="77777777" w:rsidR="00691521" w:rsidRPr="00464DAD" w:rsidRDefault="00691521" w:rsidP="0069152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364" w:hanging="364"/>
              <w:contextualSpacing/>
              <w:rPr>
                <w:rFonts w:ascii="Times New Roman" w:hAnsi="Times New Roman" w:cs="Times New Roman"/>
              </w:rPr>
            </w:pPr>
            <w:r w:rsidRPr="00464DAD">
              <w:rPr>
                <w:rFonts w:ascii="Times New Roman" w:hAnsi="Times New Roman" w:cs="Times New Roman"/>
              </w:rPr>
              <w:t>Bid received after specified date and time shall not be considered.</w:t>
            </w:r>
          </w:p>
        </w:tc>
      </w:tr>
    </w:tbl>
    <w:p w14:paraId="0F58CEC8" w14:textId="77777777" w:rsidR="005E6121" w:rsidRPr="003937A1" w:rsidRDefault="005E6121" w:rsidP="005E6121">
      <w:pPr>
        <w:widowControl w:val="0"/>
        <w:autoSpaceDE w:val="0"/>
        <w:autoSpaceDN w:val="0"/>
        <w:spacing w:after="0" w:line="240" w:lineRule="auto"/>
        <w:rPr>
          <w:rFonts w:asciiTheme="majorBidi" w:eastAsia="Arial MT" w:hAnsiTheme="majorBidi" w:cstheme="majorBidi"/>
          <w:sz w:val="16"/>
          <w:szCs w:val="16"/>
        </w:rPr>
      </w:pPr>
    </w:p>
    <w:p w14:paraId="5D019ADB" w14:textId="77777777" w:rsidR="005E6121" w:rsidRPr="003937A1" w:rsidRDefault="005E6121" w:rsidP="005E6121">
      <w:pPr>
        <w:widowControl w:val="0"/>
        <w:autoSpaceDE w:val="0"/>
        <w:autoSpaceDN w:val="0"/>
        <w:spacing w:after="0" w:line="240" w:lineRule="auto"/>
        <w:ind w:firstLine="720"/>
        <w:rPr>
          <w:rFonts w:asciiTheme="majorBidi" w:eastAsia="Arial MT" w:hAnsiTheme="majorBidi" w:cstheme="majorBidi"/>
          <w:sz w:val="16"/>
          <w:szCs w:val="16"/>
        </w:rPr>
      </w:pPr>
    </w:p>
    <w:p w14:paraId="219EB959" w14:textId="77777777" w:rsidR="005E6121" w:rsidRDefault="005E6121" w:rsidP="005E6121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Helvetica" w:eastAsia="Arial MT" w:hAnsi="Helvetica" w:cs="Helvetica"/>
          <w:b/>
          <w:bCs/>
          <w:sz w:val="18"/>
          <w:szCs w:val="18"/>
        </w:rPr>
      </w:pPr>
    </w:p>
    <w:p w14:paraId="710C1610" w14:textId="77777777" w:rsidR="00E45ED8" w:rsidRPr="003937A1" w:rsidRDefault="00E45ED8" w:rsidP="005E6121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Helvetica" w:eastAsia="Arial MT" w:hAnsi="Helvetica" w:cs="Helvetica"/>
          <w:b/>
          <w:bCs/>
          <w:sz w:val="18"/>
          <w:szCs w:val="18"/>
        </w:rPr>
      </w:pPr>
    </w:p>
    <w:p w14:paraId="6139537C" w14:textId="77777777" w:rsidR="005E6121" w:rsidRPr="003937A1" w:rsidRDefault="005E6121" w:rsidP="005E6121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Helvetica" w:eastAsia="Arial MT" w:hAnsi="Helvetica" w:cs="Helvetica"/>
          <w:b/>
          <w:bCs/>
          <w:sz w:val="18"/>
          <w:szCs w:val="18"/>
        </w:rPr>
      </w:pPr>
      <w:r w:rsidRPr="003937A1">
        <w:rPr>
          <w:rFonts w:ascii="Helvetica" w:eastAsia="Arial MT" w:hAnsi="Helvetica" w:cs="Helvetica"/>
          <w:b/>
          <w:bCs/>
          <w:sz w:val="18"/>
          <w:szCs w:val="18"/>
        </w:rPr>
        <w:t>Procurement Manager</w:t>
      </w:r>
    </w:p>
    <w:p w14:paraId="6F44B92D" w14:textId="77777777" w:rsidR="005E6121" w:rsidRPr="003937A1" w:rsidRDefault="005E6121" w:rsidP="005E6121">
      <w:pPr>
        <w:widowControl w:val="0"/>
        <w:autoSpaceDE w:val="0"/>
        <w:autoSpaceDN w:val="0"/>
        <w:spacing w:after="0" w:line="240" w:lineRule="auto"/>
        <w:jc w:val="right"/>
        <w:rPr>
          <w:rFonts w:ascii="Helvetica" w:eastAsia="Arial MT" w:hAnsi="Helvetica" w:cs="Helvetica"/>
          <w:sz w:val="16"/>
          <w:szCs w:val="16"/>
        </w:rPr>
      </w:pPr>
      <w:r w:rsidRPr="003937A1">
        <w:rPr>
          <w:rFonts w:ascii="Helvetica" w:eastAsia="Arial MT" w:hAnsi="Helvetica" w:cs="Helvetica"/>
          <w:b/>
          <w:bCs/>
          <w:sz w:val="18"/>
          <w:szCs w:val="18"/>
        </w:rPr>
        <w:tab/>
        <w:t>QUEST Nawabshah</w:t>
      </w:r>
    </w:p>
    <w:p w14:paraId="4E82C1D4" w14:textId="797F186D" w:rsidR="00AC6D16" w:rsidRPr="009627FC" w:rsidRDefault="00AC6D16" w:rsidP="00535893">
      <w:pPr>
        <w:spacing w:after="0"/>
        <w:jc w:val="right"/>
        <w:rPr>
          <w:rFonts w:ascii="Helvetica" w:hAnsi="Helvetica" w:cs="Helvetica"/>
          <w:sz w:val="16"/>
          <w:szCs w:val="16"/>
        </w:rPr>
      </w:pPr>
    </w:p>
    <w:sectPr w:rsidR="00AC6D16" w:rsidRPr="009627FC" w:rsidSect="00BC3BB4">
      <w:footerReference w:type="default" r:id="rId10"/>
      <w:pgSz w:w="11906" w:h="16838"/>
      <w:pgMar w:top="360" w:right="836" w:bottom="360" w:left="900" w:header="720" w:footer="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31669" w14:textId="77777777" w:rsidR="0082762E" w:rsidRDefault="0082762E" w:rsidP="00DF2CA5">
      <w:pPr>
        <w:spacing w:after="0" w:line="240" w:lineRule="auto"/>
      </w:pPr>
      <w:r>
        <w:separator/>
      </w:r>
    </w:p>
  </w:endnote>
  <w:endnote w:type="continuationSeparator" w:id="0">
    <w:p w14:paraId="4C190EC9" w14:textId="77777777" w:rsidR="0082762E" w:rsidRDefault="0082762E" w:rsidP="00DF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FDAA1" w14:textId="77777777" w:rsidR="00DF2CA5" w:rsidRPr="00B526E6" w:rsidRDefault="00DF2CA5">
    <w:pPr>
      <w:pStyle w:val="Footer"/>
      <w:rPr>
        <w:rFonts w:cstheme="minorHAnsi"/>
        <w:sz w:val="18"/>
        <w:szCs w:val="18"/>
      </w:rPr>
    </w:pPr>
  </w:p>
  <w:p w14:paraId="5C63182C" w14:textId="77777777" w:rsidR="00DF2CA5" w:rsidRDefault="00DF2CA5">
    <w:pPr>
      <w:pStyle w:val="Footer"/>
    </w:pPr>
  </w:p>
  <w:p w14:paraId="60A326F9" w14:textId="77777777" w:rsidR="00452C47" w:rsidRDefault="00452C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BE211" w14:textId="77777777" w:rsidR="0082762E" w:rsidRDefault="0082762E" w:rsidP="00DF2CA5">
      <w:pPr>
        <w:spacing w:after="0" w:line="240" w:lineRule="auto"/>
      </w:pPr>
      <w:r>
        <w:separator/>
      </w:r>
    </w:p>
  </w:footnote>
  <w:footnote w:type="continuationSeparator" w:id="0">
    <w:p w14:paraId="02AA3FF8" w14:textId="77777777" w:rsidR="0082762E" w:rsidRDefault="0082762E" w:rsidP="00DF2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65D60"/>
    <w:multiLevelType w:val="hybridMultilevel"/>
    <w:tmpl w:val="C9F8B6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62BD5"/>
    <w:multiLevelType w:val="hybridMultilevel"/>
    <w:tmpl w:val="B024F382"/>
    <w:lvl w:ilvl="0" w:tplc="48708672">
      <w:start w:val="2"/>
      <w:numFmt w:val="decimal"/>
      <w:lvlText w:val="%1."/>
      <w:lvlJc w:val="left"/>
      <w:pPr>
        <w:ind w:left="1380" w:hanging="720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19"/>
        <w:szCs w:val="19"/>
        <w:lang w:val="en-US" w:eastAsia="en-US" w:bidi="en-US"/>
      </w:rPr>
    </w:lvl>
    <w:lvl w:ilvl="1" w:tplc="04070011">
      <w:start w:val="1"/>
      <w:numFmt w:val="decimal"/>
      <w:lvlText w:val="%2)"/>
      <w:lvlJc w:val="left"/>
      <w:pPr>
        <w:ind w:left="2460" w:hanging="360"/>
      </w:pPr>
    </w:lvl>
    <w:lvl w:ilvl="2" w:tplc="F75E808E">
      <w:numFmt w:val="bullet"/>
      <w:lvlText w:val="•"/>
      <w:lvlJc w:val="left"/>
      <w:pPr>
        <w:ind w:left="3633" w:hanging="720"/>
      </w:pPr>
      <w:rPr>
        <w:rFonts w:hint="default"/>
        <w:lang w:val="en-US" w:eastAsia="en-US" w:bidi="en-US"/>
      </w:rPr>
    </w:lvl>
    <w:lvl w:ilvl="3" w:tplc="699C0ADA">
      <w:numFmt w:val="bullet"/>
      <w:lvlText w:val="•"/>
      <w:lvlJc w:val="left"/>
      <w:pPr>
        <w:ind w:left="4446" w:hanging="720"/>
      </w:pPr>
      <w:rPr>
        <w:rFonts w:hint="default"/>
        <w:lang w:val="en-US" w:eastAsia="en-US" w:bidi="en-US"/>
      </w:rPr>
    </w:lvl>
    <w:lvl w:ilvl="4" w:tplc="A4A28136"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en-US"/>
      </w:rPr>
    </w:lvl>
    <w:lvl w:ilvl="5" w:tplc="52446BFC">
      <w:numFmt w:val="bullet"/>
      <w:lvlText w:val="•"/>
      <w:lvlJc w:val="left"/>
      <w:pPr>
        <w:ind w:left="6073" w:hanging="720"/>
      </w:pPr>
      <w:rPr>
        <w:rFonts w:hint="default"/>
        <w:lang w:val="en-US" w:eastAsia="en-US" w:bidi="en-US"/>
      </w:rPr>
    </w:lvl>
    <w:lvl w:ilvl="6" w:tplc="3BDCCA66">
      <w:numFmt w:val="bullet"/>
      <w:lvlText w:val="•"/>
      <w:lvlJc w:val="left"/>
      <w:pPr>
        <w:ind w:left="6886" w:hanging="720"/>
      </w:pPr>
      <w:rPr>
        <w:rFonts w:hint="default"/>
        <w:lang w:val="en-US" w:eastAsia="en-US" w:bidi="en-US"/>
      </w:rPr>
    </w:lvl>
    <w:lvl w:ilvl="7" w:tplc="2850F904">
      <w:numFmt w:val="bullet"/>
      <w:lvlText w:val="•"/>
      <w:lvlJc w:val="left"/>
      <w:pPr>
        <w:ind w:left="7700" w:hanging="720"/>
      </w:pPr>
      <w:rPr>
        <w:rFonts w:hint="default"/>
        <w:lang w:val="en-US" w:eastAsia="en-US" w:bidi="en-US"/>
      </w:rPr>
    </w:lvl>
    <w:lvl w:ilvl="8" w:tplc="AC9661BA">
      <w:numFmt w:val="bullet"/>
      <w:lvlText w:val="•"/>
      <w:lvlJc w:val="left"/>
      <w:pPr>
        <w:ind w:left="8513" w:hanging="720"/>
      </w:pPr>
      <w:rPr>
        <w:rFonts w:hint="default"/>
        <w:lang w:val="en-US" w:eastAsia="en-US" w:bidi="en-US"/>
      </w:rPr>
    </w:lvl>
  </w:abstractNum>
  <w:abstractNum w:abstractNumId="2" w15:restartNumberingAfterBreak="0">
    <w:nsid w:val="194D423B"/>
    <w:multiLevelType w:val="hybridMultilevel"/>
    <w:tmpl w:val="0A164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4E22C6"/>
    <w:multiLevelType w:val="hybridMultilevel"/>
    <w:tmpl w:val="32E27ADE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27966"/>
    <w:multiLevelType w:val="hybridMultilevel"/>
    <w:tmpl w:val="593EF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26722"/>
    <w:multiLevelType w:val="hybridMultilevel"/>
    <w:tmpl w:val="B366C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89744E"/>
    <w:multiLevelType w:val="hybridMultilevel"/>
    <w:tmpl w:val="29FE70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4C2B23"/>
    <w:multiLevelType w:val="hybridMultilevel"/>
    <w:tmpl w:val="29F2A75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F0FD2"/>
    <w:multiLevelType w:val="hybridMultilevel"/>
    <w:tmpl w:val="18B09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670CD"/>
    <w:multiLevelType w:val="hybridMultilevel"/>
    <w:tmpl w:val="FE5A8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F6F71"/>
    <w:multiLevelType w:val="hybridMultilevel"/>
    <w:tmpl w:val="04104196"/>
    <w:lvl w:ilvl="0" w:tplc="81680E12">
      <w:start w:val="1"/>
      <w:numFmt w:val="lowerRoman"/>
      <w:lvlText w:val="%1."/>
      <w:lvlJc w:val="right"/>
      <w:pPr>
        <w:ind w:left="1080" w:hanging="360"/>
      </w:pPr>
      <w:rPr>
        <w:rFonts w:ascii="Helvetica" w:hAnsi="Helvetica" w:cs="Helvetica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5D3538"/>
    <w:multiLevelType w:val="hybridMultilevel"/>
    <w:tmpl w:val="29F2A7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7777C"/>
    <w:multiLevelType w:val="hybridMultilevel"/>
    <w:tmpl w:val="8C6EC8DC"/>
    <w:lvl w:ilvl="0" w:tplc="E1566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10BB9"/>
    <w:multiLevelType w:val="hybridMultilevel"/>
    <w:tmpl w:val="32E27ADE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543375">
    <w:abstractNumId w:val="12"/>
  </w:num>
  <w:num w:numId="2" w16cid:durableId="598756058">
    <w:abstractNumId w:val="9"/>
  </w:num>
  <w:num w:numId="3" w16cid:durableId="299312516">
    <w:abstractNumId w:val="2"/>
  </w:num>
  <w:num w:numId="4" w16cid:durableId="81922580">
    <w:abstractNumId w:val="5"/>
  </w:num>
  <w:num w:numId="5" w16cid:durableId="678655282">
    <w:abstractNumId w:val="6"/>
  </w:num>
  <w:num w:numId="6" w16cid:durableId="1456026805">
    <w:abstractNumId w:val="1"/>
  </w:num>
  <w:num w:numId="7" w16cid:durableId="967857030">
    <w:abstractNumId w:val="7"/>
  </w:num>
  <w:num w:numId="8" w16cid:durableId="1356466636">
    <w:abstractNumId w:val="8"/>
  </w:num>
  <w:num w:numId="9" w16cid:durableId="996684599">
    <w:abstractNumId w:val="10"/>
  </w:num>
  <w:num w:numId="10" w16cid:durableId="1505432052">
    <w:abstractNumId w:val="13"/>
  </w:num>
  <w:num w:numId="11" w16cid:durableId="677385157">
    <w:abstractNumId w:val="3"/>
  </w:num>
  <w:num w:numId="12" w16cid:durableId="263610152">
    <w:abstractNumId w:val="11"/>
  </w:num>
  <w:num w:numId="13" w16cid:durableId="1870869211">
    <w:abstractNumId w:val="4"/>
  </w:num>
  <w:num w:numId="14" w16cid:durableId="1413359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6BF"/>
    <w:rsid w:val="000043CC"/>
    <w:rsid w:val="00004981"/>
    <w:rsid w:val="00011719"/>
    <w:rsid w:val="0001460D"/>
    <w:rsid w:val="00023584"/>
    <w:rsid w:val="0002358B"/>
    <w:rsid w:val="00031F70"/>
    <w:rsid w:val="00041088"/>
    <w:rsid w:val="00042141"/>
    <w:rsid w:val="000516E8"/>
    <w:rsid w:val="000560B8"/>
    <w:rsid w:val="0005676F"/>
    <w:rsid w:val="00056D7D"/>
    <w:rsid w:val="00057289"/>
    <w:rsid w:val="0006606D"/>
    <w:rsid w:val="0007094C"/>
    <w:rsid w:val="0007493A"/>
    <w:rsid w:val="00081EB1"/>
    <w:rsid w:val="000833AF"/>
    <w:rsid w:val="00084481"/>
    <w:rsid w:val="0008549D"/>
    <w:rsid w:val="000B00BE"/>
    <w:rsid w:val="000B7E83"/>
    <w:rsid w:val="000C28BD"/>
    <w:rsid w:val="000C31EA"/>
    <w:rsid w:val="000D2583"/>
    <w:rsid w:val="000D66DE"/>
    <w:rsid w:val="000E4344"/>
    <w:rsid w:val="000F0773"/>
    <w:rsid w:val="000F2B92"/>
    <w:rsid w:val="000F39CF"/>
    <w:rsid w:val="000F5CE5"/>
    <w:rsid w:val="00112ACF"/>
    <w:rsid w:val="001163A3"/>
    <w:rsid w:val="00123913"/>
    <w:rsid w:val="001239CC"/>
    <w:rsid w:val="00123C23"/>
    <w:rsid w:val="00123DE9"/>
    <w:rsid w:val="001328B2"/>
    <w:rsid w:val="00135968"/>
    <w:rsid w:val="00137EF8"/>
    <w:rsid w:val="00143291"/>
    <w:rsid w:val="0015540D"/>
    <w:rsid w:val="001564CE"/>
    <w:rsid w:val="00156B13"/>
    <w:rsid w:val="0015726A"/>
    <w:rsid w:val="00164394"/>
    <w:rsid w:val="00170BFC"/>
    <w:rsid w:val="00180256"/>
    <w:rsid w:val="0018031B"/>
    <w:rsid w:val="00183998"/>
    <w:rsid w:val="00190732"/>
    <w:rsid w:val="001A79D5"/>
    <w:rsid w:val="001B7189"/>
    <w:rsid w:val="001C310B"/>
    <w:rsid w:val="001D3003"/>
    <w:rsid w:val="001F5916"/>
    <w:rsid w:val="00202BFE"/>
    <w:rsid w:val="0020521B"/>
    <w:rsid w:val="00206C76"/>
    <w:rsid w:val="002103E9"/>
    <w:rsid w:val="00210450"/>
    <w:rsid w:val="00221628"/>
    <w:rsid w:val="00226531"/>
    <w:rsid w:val="00232F95"/>
    <w:rsid w:val="00234B88"/>
    <w:rsid w:val="002362CD"/>
    <w:rsid w:val="00237782"/>
    <w:rsid w:val="00252193"/>
    <w:rsid w:val="002613F5"/>
    <w:rsid w:val="00270131"/>
    <w:rsid w:val="0028165A"/>
    <w:rsid w:val="00283563"/>
    <w:rsid w:val="00286125"/>
    <w:rsid w:val="002931C0"/>
    <w:rsid w:val="00293A38"/>
    <w:rsid w:val="002A08CA"/>
    <w:rsid w:val="002A0ADF"/>
    <w:rsid w:val="002A0B73"/>
    <w:rsid w:val="002A3E6D"/>
    <w:rsid w:val="002A4C62"/>
    <w:rsid w:val="002B03EF"/>
    <w:rsid w:val="002B66CD"/>
    <w:rsid w:val="002B7488"/>
    <w:rsid w:val="002C3B20"/>
    <w:rsid w:val="002C4E38"/>
    <w:rsid w:val="002C5342"/>
    <w:rsid w:val="002C5AAE"/>
    <w:rsid w:val="002C7F68"/>
    <w:rsid w:val="002D2AF2"/>
    <w:rsid w:val="002D53DB"/>
    <w:rsid w:val="002D5A8A"/>
    <w:rsid w:val="002E4613"/>
    <w:rsid w:val="002F1469"/>
    <w:rsid w:val="002F1A1D"/>
    <w:rsid w:val="002F3E82"/>
    <w:rsid w:val="00300933"/>
    <w:rsid w:val="00301093"/>
    <w:rsid w:val="00301B98"/>
    <w:rsid w:val="00306865"/>
    <w:rsid w:val="00310411"/>
    <w:rsid w:val="00311689"/>
    <w:rsid w:val="00322E77"/>
    <w:rsid w:val="003259B9"/>
    <w:rsid w:val="00325C99"/>
    <w:rsid w:val="00333840"/>
    <w:rsid w:val="003434E0"/>
    <w:rsid w:val="00351C19"/>
    <w:rsid w:val="00352B60"/>
    <w:rsid w:val="00356812"/>
    <w:rsid w:val="00373A3A"/>
    <w:rsid w:val="00375C10"/>
    <w:rsid w:val="00375E1C"/>
    <w:rsid w:val="00376DE7"/>
    <w:rsid w:val="0037751E"/>
    <w:rsid w:val="003972CC"/>
    <w:rsid w:val="003A2DA9"/>
    <w:rsid w:val="003A7129"/>
    <w:rsid w:val="003B2354"/>
    <w:rsid w:val="003B471D"/>
    <w:rsid w:val="003B68F5"/>
    <w:rsid w:val="003C37CD"/>
    <w:rsid w:val="003C60B0"/>
    <w:rsid w:val="003C74E6"/>
    <w:rsid w:val="003D073B"/>
    <w:rsid w:val="003D3E67"/>
    <w:rsid w:val="003D40A0"/>
    <w:rsid w:val="003D40EB"/>
    <w:rsid w:val="003D76F2"/>
    <w:rsid w:val="003E069D"/>
    <w:rsid w:val="003E0904"/>
    <w:rsid w:val="003E50A4"/>
    <w:rsid w:val="003E67A1"/>
    <w:rsid w:val="003F11AB"/>
    <w:rsid w:val="003F28EB"/>
    <w:rsid w:val="003F52E9"/>
    <w:rsid w:val="003F7132"/>
    <w:rsid w:val="003F76CE"/>
    <w:rsid w:val="003F7AA0"/>
    <w:rsid w:val="00400615"/>
    <w:rsid w:val="0040233A"/>
    <w:rsid w:val="00403601"/>
    <w:rsid w:val="00405079"/>
    <w:rsid w:val="00411A25"/>
    <w:rsid w:val="00413BC1"/>
    <w:rsid w:val="00413E5C"/>
    <w:rsid w:val="00414A0F"/>
    <w:rsid w:val="004214F1"/>
    <w:rsid w:val="0042252D"/>
    <w:rsid w:val="00431474"/>
    <w:rsid w:val="004347FF"/>
    <w:rsid w:val="00435581"/>
    <w:rsid w:val="00444A47"/>
    <w:rsid w:val="00445852"/>
    <w:rsid w:val="0044685F"/>
    <w:rsid w:val="00452C47"/>
    <w:rsid w:val="00454210"/>
    <w:rsid w:val="004565B1"/>
    <w:rsid w:val="004570D7"/>
    <w:rsid w:val="004572F7"/>
    <w:rsid w:val="0046444C"/>
    <w:rsid w:val="004655B4"/>
    <w:rsid w:val="00466020"/>
    <w:rsid w:val="0047125C"/>
    <w:rsid w:val="00474DC4"/>
    <w:rsid w:val="00475C02"/>
    <w:rsid w:val="00477078"/>
    <w:rsid w:val="00485644"/>
    <w:rsid w:val="004873A9"/>
    <w:rsid w:val="00490138"/>
    <w:rsid w:val="00490D0A"/>
    <w:rsid w:val="00492D82"/>
    <w:rsid w:val="00493249"/>
    <w:rsid w:val="00493256"/>
    <w:rsid w:val="00494E81"/>
    <w:rsid w:val="0049667B"/>
    <w:rsid w:val="00496718"/>
    <w:rsid w:val="004A0515"/>
    <w:rsid w:val="004A230D"/>
    <w:rsid w:val="004A339C"/>
    <w:rsid w:val="004A7400"/>
    <w:rsid w:val="004A7563"/>
    <w:rsid w:val="004B15D9"/>
    <w:rsid w:val="004B21E7"/>
    <w:rsid w:val="004B3E0B"/>
    <w:rsid w:val="004B61D7"/>
    <w:rsid w:val="004B6DD9"/>
    <w:rsid w:val="004C17ED"/>
    <w:rsid w:val="004C5912"/>
    <w:rsid w:val="004C695A"/>
    <w:rsid w:val="004D1B90"/>
    <w:rsid w:val="004E1896"/>
    <w:rsid w:val="004E2EC2"/>
    <w:rsid w:val="004E45D1"/>
    <w:rsid w:val="004F7E15"/>
    <w:rsid w:val="00500D5E"/>
    <w:rsid w:val="00500ECC"/>
    <w:rsid w:val="00502822"/>
    <w:rsid w:val="005079A7"/>
    <w:rsid w:val="00511949"/>
    <w:rsid w:val="00511ED6"/>
    <w:rsid w:val="00523F42"/>
    <w:rsid w:val="0052518B"/>
    <w:rsid w:val="00527EA2"/>
    <w:rsid w:val="005301C8"/>
    <w:rsid w:val="00530EFF"/>
    <w:rsid w:val="00531749"/>
    <w:rsid w:val="005335AB"/>
    <w:rsid w:val="00535893"/>
    <w:rsid w:val="00536943"/>
    <w:rsid w:val="00536B04"/>
    <w:rsid w:val="00551BC9"/>
    <w:rsid w:val="00552C84"/>
    <w:rsid w:val="00553B7F"/>
    <w:rsid w:val="005540BE"/>
    <w:rsid w:val="005607CC"/>
    <w:rsid w:val="00565549"/>
    <w:rsid w:val="00566FFE"/>
    <w:rsid w:val="00573215"/>
    <w:rsid w:val="00573524"/>
    <w:rsid w:val="00575653"/>
    <w:rsid w:val="00576EF8"/>
    <w:rsid w:val="00580074"/>
    <w:rsid w:val="00580F00"/>
    <w:rsid w:val="005827AA"/>
    <w:rsid w:val="0058525F"/>
    <w:rsid w:val="00586244"/>
    <w:rsid w:val="00586402"/>
    <w:rsid w:val="005915D9"/>
    <w:rsid w:val="005916FD"/>
    <w:rsid w:val="0059759C"/>
    <w:rsid w:val="005A038F"/>
    <w:rsid w:val="005A37CF"/>
    <w:rsid w:val="005A432B"/>
    <w:rsid w:val="005C524C"/>
    <w:rsid w:val="005D21A2"/>
    <w:rsid w:val="005E0D66"/>
    <w:rsid w:val="005E23B1"/>
    <w:rsid w:val="005E6121"/>
    <w:rsid w:val="005E6BA3"/>
    <w:rsid w:val="005E7ECC"/>
    <w:rsid w:val="005F3133"/>
    <w:rsid w:val="005F4239"/>
    <w:rsid w:val="005F59EE"/>
    <w:rsid w:val="00600908"/>
    <w:rsid w:val="00604022"/>
    <w:rsid w:val="00605C16"/>
    <w:rsid w:val="00613491"/>
    <w:rsid w:val="006224ED"/>
    <w:rsid w:val="0062306E"/>
    <w:rsid w:val="00633B87"/>
    <w:rsid w:val="00633CF7"/>
    <w:rsid w:val="00635012"/>
    <w:rsid w:val="00635E00"/>
    <w:rsid w:val="00637C84"/>
    <w:rsid w:val="0064271D"/>
    <w:rsid w:val="006436F8"/>
    <w:rsid w:val="00647912"/>
    <w:rsid w:val="00657C1F"/>
    <w:rsid w:val="006645EC"/>
    <w:rsid w:val="00671C31"/>
    <w:rsid w:val="0067668A"/>
    <w:rsid w:val="00680A29"/>
    <w:rsid w:val="00681600"/>
    <w:rsid w:val="00681851"/>
    <w:rsid w:val="00682F64"/>
    <w:rsid w:val="00687BB9"/>
    <w:rsid w:val="00687CC3"/>
    <w:rsid w:val="00691521"/>
    <w:rsid w:val="006928D6"/>
    <w:rsid w:val="00694441"/>
    <w:rsid w:val="00696D6A"/>
    <w:rsid w:val="006A0322"/>
    <w:rsid w:val="006A1CB5"/>
    <w:rsid w:val="006A3F9F"/>
    <w:rsid w:val="006A4BDE"/>
    <w:rsid w:val="006A4D0B"/>
    <w:rsid w:val="006A5B51"/>
    <w:rsid w:val="006A7293"/>
    <w:rsid w:val="006B28CB"/>
    <w:rsid w:val="006B39DD"/>
    <w:rsid w:val="006B4939"/>
    <w:rsid w:val="006B551C"/>
    <w:rsid w:val="006B6785"/>
    <w:rsid w:val="006C3A9A"/>
    <w:rsid w:val="006D0A9B"/>
    <w:rsid w:val="006D2911"/>
    <w:rsid w:val="006D6758"/>
    <w:rsid w:val="006D69CA"/>
    <w:rsid w:val="006E3718"/>
    <w:rsid w:val="006E765B"/>
    <w:rsid w:val="006E7FFD"/>
    <w:rsid w:val="006F19B2"/>
    <w:rsid w:val="006F7C5F"/>
    <w:rsid w:val="007052E7"/>
    <w:rsid w:val="00711C99"/>
    <w:rsid w:val="00711C9C"/>
    <w:rsid w:val="00712B28"/>
    <w:rsid w:val="00713150"/>
    <w:rsid w:val="00713F9C"/>
    <w:rsid w:val="00714368"/>
    <w:rsid w:val="00714BB5"/>
    <w:rsid w:val="00714BC3"/>
    <w:rsid w:val="0072107B"/>
    <w:rsid w:val="00730C8D"/>
    <w:rsid w:val="00731D3C"/>
    <w:rsid w:val="00743E37"/>
    <w:rsid w:val="00744688"/>
    <w:rsid w:val="007452A1"/>
    <w:rsid w:val="00747D2A"/>
    <w:rsid w:val="00762B0F"/>
    <w:rsid w:val="00771FDF"/>
    <w:rsid w:val="007721AF"/>
    <w:rsid w:val="00773D77"/>
    <w:rsid w:val="007763B9"/>
    <w:rsid w:val="00783800"/>
    <w:rsid w:val="00785A28"/>
    <w:rsid w:val="00787479"/>
    <w:rsid w:val="00787947"/>
    <w:rsid w:val="007A2AFE"/>
    <w:rsid w:val="007A3A54"/>
    <w:rsid w:val="007B0368"/>
    <w:rsid w:val="007B1196"/>
    <w:rsid w:val="007B142E"/>
    <w:rsid w:val="007B49BD"/>
    <w:rsid w:val="007B5759"/>
    <w:rsid w:val="007C1DD0"/>
    <w:rsid w:val="007C2423"/>
    <w:rsid w:val="007D3039"/>
    <w:rsid w:val="007D426D"/>
    <w:rsid w:val="007E0698"/>
    <w:rsid w:val="007E0F03"/>
    <w:rsid w:val="007E3227"/>
    <w:rsid w:val="007E6F11"/>
    <w:rsid w:val="007F05D2"/>
    <w:rsid w:val="007F1FA9"/>
    <w:rsid w:val="007F3473"/>
    <w:rsid w:val="007F38AE"/>
    <w:rsid w:val="007F49CC"/>
    <w:rsid w:val="007F6EAB"/>
    <w:rsid w:val="0080092D"/>
    <w:rsid w:val="00800D8C"/>
    <w:rsid w:val="008016F0"/>
    <w:rsid w:val="0080272F"/>
    <w:rsid w:val="00803F04"/>
    <w:rsid w:val="00805207"/>
    <w:rsid w:val="0080624F"/>
    <w:rsid w:val="00806404"/>
    <w:rsid w:val="00806698"/>
    <w:rsid w:val="008101A9"/>
    <w:rsid w:val="00811349"/>
    <w:rsid w:val="008169F5"/>
    <w:rsid w:val="00820C18"/>
    <w:rsid w:val="0082341E"/>
    <w:rsid w:val="0082762E"/>
    <w:rsid w:val="00834A43"/>
    <w:rsid w:val="00840018"/>
    <w:rsid w:val="00845863"/>
    <w:rsid w:val="00845E7F"/>
    <w:rsid w:val="00847499"/>
    <w:rsid w:val="008506E5"/>
    <w:rsid w:val="00856176"/>
    <w:rsid w:val="0086150A"/>
    <w:rsid w:val="0086222D"/>
    <w:rsid w:val="00864D36"/>
    <w:rsid w:val="00865861"/>
    <w:rsid w:val="00865D3E"/>
    <w:rsid w:val="00867751"/>
    <w:rsid w:val="00870DE4"/>
    <w:rsid w:val="008742B0"/>
    <w:rsid w:val="008744C9"/>
    <w:rsid w:val="008803F5"/>
    <w:rsid w:val="00882592"/>
    <w:rsid w:val="008861DE"/>
    <w:rsid w:val="008917FB"/>
    <w:rsid w:val="00893D98"/>
    <w:rsid w:val="00894986"/>
    <w:rsid w:val="008A19BC"/>
    <w:rsid w:val="008A290E"/>
    <w:rsid w:val="008C2F7E"/>
    <w:rsid w:val="008C54D0"/>
    <w:rsid w:val="008C7ADA"/>
    <w:rsid w:val="008D2C9D"/>
    <w:rsid w:val="008D7AB1"/>
    <w:rsid w:val="008E0FEE"/>
    <w:rsid w:val="008E164E"/>
    <w:rsid w:val="008E4EC5"/>
    <w:rsid w:val="008F0CFB"/>
    <w:rsid w:val="008F5FE6"/>
    <w:rsid w:val="008F7322"/>
    <w:rsid w:val="00902E11"/>
    <w:rsid w:val="00905EA4"/>
    <w:rsid w:val="0091178C"/>
    <w:rsid w:val="009120B4"/>
    <w:rsid w:val="0091351D"/>
    <w:rsid w:val="00916BC2"/>
    <w:rsid w:val="00921AC6"/>
    <w:rsid w:val="009252B3"/>
    <w:rsid w:val="00936368"/>
    <w:rsid w:val="009416BF"/>
    <w:rsid w:val="009430D2"/>
    <w:rsid w:val="009453C5"/>
    <w:rsid w:val="0095127C"/>
    <w:rsid w:val="00952E94"/>
    <w:rsid w:val="00957751"/>
    <w:rsid w:val="00960143"/>
    <w:rsid w:val="009627FC"/>
    <w:rsid w:val="00962E2D"/>
    <w:rsid w:val="00963A2B"/>
    <w:rsid w:val="00964C0B"/>
    <w:rsid w:val="00967FF5"/>
    <w:rsid w:val="00972FEB"/>
    <w:rsid w:val="00973AF8"/>
    <w:rsid w:val="00981545"/>
    <w:rsid w:val="00993F07"/>
    <w:rsid w:val="0099748D"/>
    <w:rsid w:val="00997A39"/>
    <w:rsid w:val="009B1554"/>
    <w:rsid w:val="009B48B6"/>
    <w:rsid w:val="009B6C7A"/>
    <w:rsid w:val="009B7B92"/>
    <w:rsid w:val="009C7106"/>
    <w:rsid w:val="009D0E83"/>
    <w:rsid w:val="009D41F3"/>
    <w:rsid w:val="009E14FD"/>
    <w:rsid w:val="009E37F8"/>
    <w:rsid w:val="009E6367"/>
    <w:rsid w:val="009F067C"/>
    <w:rsid w:val="00A020EF"/>
    <w:rsid w:val="00A058C3"/>
    <w:rsid w:val="00A11C26"/>
    <w:rsid w:val="00A12021"/>
    <w:rsid w:val="00A12830"/>
    <w:rsid w:val="00A13CCA"/>
    <w:rsid w:val="00A2168F"/>
    <w:rsid w:val="00A2698B"/>
    <w:rsid w:val="00A408C7"/>
    <w:rsid w:val="00A42B18"/>
    <w:rsid w:val="00A435B9"/>
    <w:rsid w:val="00A453B8"/>
    <w:rsid w:val="00A45F80"/>
    <w:rsid w:val="00A51569"/>
    <w:rsid w:val="00A5300C"/>
    <w:rsid w:val="00A539EB"/>
    <w:rsid w:val="00A53A1E"/>
    <w:rsid w:val="00A656BA"/>
    <w:rsid w:val="00A70A5B"/>
    <w:rsid w:val="00A73300"/>
    <w:rsid w:val="00A77F2E"/>
    <w:rsid w:val="00A830EB"/>
    <w:rsid w:val="00A838A9"/>
    <w:rsid w:val="00A90BFC"/>
    <w:rsid w:val="00AA0AB0"/>
    <w:rsid w:val="00AB03E4"/>
    <w:rsid w:val="00AB3121"/>
    <w:rsid w:val="00AC0B5C"/>
    <w:rsid w:val="00AC487D"/>
    <w:rsid w:val="00AC6D16"/>
    <w:rsid w:val="00AD4AAC"/>
    <w:rsid w:val="00AD699D"/>
    <w:rsid w:val="00AE4362"/>
    <w:rsid w:val="00AE60EE"/>
    <w:rsid w:val="00AE6773"/>
    <w:rsid w:val="00AE748A"/>
    <w:rsid w:val="00AF4A1B"/>
    <w:rsid w:val="00AF68B2"/>
    <w:rsid w:val="00B00978"/>
    <w:rsid w:val="00B02425"/>
    <w:rsid w:val="00B04312"/>
    <w:rsid w:val="00B05BA3"/>
    <w:rsid w:val="00B07CC3"/>
    <w:rsid w:val="00B112D1"/>
    <w:rsid w:val="00B17859"/>
    <w:rsid w:val="00B3332E"/>
    <w:rsid w:val="00B33C62"/>
    <w:rsid w:val="00B417E5"/>
    <w:rsid w:val="00B44332"/>
    <w:rsid w:val="00B50A4F"/>
    <w:rsid w:val="00B5264F"/>
    <w:rsid w:val="00B526A5"/>
    <w:rsid w:val="00B526E6"/>
    <w:rsid w:val="00B619C1"/>
    <w:rsid w:val="00B704E7"/>
    <w:rsid w:val="00B801FB"/>
    <w:rsid w:val="00B81FD7"/>
    <w:rsid w:val="00B823AE"/>
    <w:rsid w:val="00B84883"/>
    <w:rsid w:val="00B8787D"/>
    <w:rsid w:val="00B92932"/>
    <w:rsid w:val="00B92CE4"/>
    <w:rsid w:val="00BA001F"/>
    <w:rsid w:val="00BA1DBB"/>
    <w:rsid w:val="00BA291C"/>
    <w:rsid w:val="00BA5CDE"/>
    <w:rsid w:val="00BB24C8"/>
    <w:rsid w:val="00BB55E6"/>
    <w:rsid w:val="00BB5875"/>
    <w:rsid w:val="00BC398B"/>
    <w:rsid w:val="00BC3BB4"/>
    <w:rsid w:val="00BD123E"/>
    <w:rsid w:val="00BD5CF8"/>
    <w:rsid w:val="00BE30CB"/>
    <w:rsid w:val="00BF022A"/>
    <w:rsid w:val="00BF631A"/>
    <w:rsid w:val="00C03630"/>
    <w:rsid w:val="00C121AB"/>
    <w:rsid w:val="00C16130"/>
    <w:rsid w:val="00C3576A"/>
    <w:rsid w:val="00C36659"/>
    <w:rsid w:val="00C36749"/>
    <w:rsid w:val="00C37D61"/>
    <w:rsid w:val="00C433A5"/>
    <w:rsid w:val="00C466D7"/>
    <w:rsid w:val="00C501C7"/>
    <w:rsid w:val="00C521C6"/>
    <w:rsid w:val="00C5464E"/>
    <w:rsid w:val="00C55834"/>
    <w:rsid w:val="00C631F2"/>
    <w:rsid w:val="00C73066"/>
    <w:rsid w:val="00C77316"/>
    <w:rsid w:val="00C77403"/>
    <w:rsid w:val="00C77B6F"/>
    <w:rsid w:val="00C8067E"/>
    <w:rsid w:val="00C80BBE"/>
    <w:rsid w:val="00C84344"/>
    <w:rsid w:val="00C96EE7"/>
    <w:rsid w:val="00CA6462"/>
    <w:rsid w:val="00CA681B"/>
    <w:rsid w:val="00CB0A1C"/>
    <w:rsid w:val="00CB16C3"/>
    <w:rsid w:val="00CB22A0"/>
    <w:rsid w:val="00CC221D"/>
    <w:rsid w:val="00CC5898"/>
    <w:rsid w:val="00CD39D1"/>
    <w:rsid w:val="00CE04A1"/>
    <w:rsid w:val="00CE2AD7"/>
    <w:rsid w:val="00CE73AC"/>
    <w:rsid w:val="00CF3066"/>
    <w:rsid w:val="00CF469D"/>
    <w:rsid w:val="00D00433"/>
    <w:rsid w:val="00D119A2"/>
    <w:rsid w:val="00D12434"/>
    <w:rsid w:val="00D136F9"/>
    <w:rsid w:val="00D16893"/>
    <w:rsid w:val="00D16D6F"/>
    <w:rsid w:val="00D242E9"/>
    <w:rsid w:val="00D27EEA"/>
    <w:rsid w:val="00D334C7"/>
    <w:rsid w:val="00D35B0F"/>
    <w:rsid w:val="00D37970"/>
    <w:rsid w:val="00D4360E"/>
    <w:rsid w:val="00D506D8"/>
    <w:rsid w:val="00D526F4"/>
    <w:rsid w:val="00D55AE6"/>
    <w:rsid w:val="00D63855"/>
    <w:rsid w:val="00D64E07"/>
    <w:rsid w:val="00D7315E"/>
    <w:rsid w:val="00D85901"/>
    <w:rsid w:val="00D9108D"/>
    <w:rsid w:val="00D91A12"/>
    <w:rsid w:val="00D91F5F"/>
    <w:rsid w:val="00D95A51"/>
    <w:rsid w:val="00D965E1"/>
    <w:rsid w:val="00D968B2"/>
    <w:rsid w:val="00DA215B"/>
    <w:rsid w:val="00DA3203"/>
    <w:rsid w:val="00DA6948"/>
    <w:rsid w:val="00DB214F"/>
    <w:rsid w:val="00DB2FAA"/>
    <w:rsid w:val="00DB44C8"/>
    <w:rsid w:val="00DB54AF"/>
    <w:rsid w:val="00DB592A"/>
    <w:rsid w:val="00DB5DDF"/>
    <w:rsid w:val="00DB7D14"/>
    <w:rsid w:val="00DC20A8"/>
    <w:rsid w:val="00DC3CFA"/>
    <w:rsid w:val="00DD6138"/>
    <w:rsid w:val="00DE16BA"/>
    <w:rsid w:val="00DE1D72"/>
    <w:rsid w:val="00DF04A0"/>
    <w:rsid w:val="00DF2CA5"/>
    <w:rsid w:val="00DF5B00"/>
    <w:rsid w:val="00E00186"/>
    <w:rsid w:val="00E04FC0"/>
    <w:rsid w:val="00E0585E"/>
    <w:rsid w:val="00E127D8"/>
    <w:rsid w:val="00E16B4B"/>
    <w:rsid w:val="00E2243B"/>
    <w:rsid w:val="00E23A72"/>
    <w:rsid w:val="00E313BF"/>
    <w:rsid w:val="00E418FD"/>
    <w:rsid w:val="00E44F27"/>
    <w:rsid w:val="00E45ED8"/>
    <w:rsid w:val="00E50E6C"/>
    <w:rsid w:val="00E5248B"/>
    <w:rsid w:val="00E6076D"/>
    <w:rsid w:val="00E6105C"/>
    <w:rsid w:val="00E613BF"/>
    <w:rsid w:val="00E7046A"/>
    <w:rsid w:val="00E7558D"/>
    <w:rsid w:val="00E81AD9"/>
    <w:rsid w:val="00E83F24"/>
    <w:rsid w:val="00E85332"/>
    <w:rsid w:val="00E91C3E"/>
    <w:rsid w:val="00E92A2E"/>
    <w:rsid w:val="00E9406D"/>
    <w:rsid w:val="00E94C32"/>
    <w:rsid w:val="00E94FEA"/>
    <w:rsid w:val="00E955E0"/>
    <w:rsid w:val="00EB68D4"/>
    <w:rsid w:val="00EC341E"/>
    <w:rsid w:val="00ED0F28"/>
    <w:rsid w:val="00ED15CB"/>
    <w:rsid w:val="00ED1D6E"/>
    <w:rsid w:val="00EE1AB0"/>
    <w:rsid w:val="00EE6563"/>
    <w:rsid w:val="00EF0F0D"/>
    <w:rsid w:val="00EF5D71"/>
    <w:rsid w:val="00EF5E8C"/>
    <w:rsid w:val="00F031C1"/>
    <w:rsid w:val="00F03EC4"/>
    <w:rsid w:val="00F04E3C"/>
    <w:rsid w:val="00F058DC"/>
    <w:rsid w:val="00F07193"/>
    <w:rsid w:val="00F1570F"/>
    <w:rsid w:val="00F26B6F"/>
    <w:rsid w:val="00F26F35"/>
    <w:rsid w:val="00F33FDB"/>
    <w:rsid w:val="00F45118"/>
    <w:rsid w:val="00F51DF5"/>
    <w:rsid w:val="00F56480"/>
    <w:rsid w:val="00F5792E"/>
    <w:rsid w:val="00F65D90"/>
    <w:rsid w:val="00F743F7"/>
    <w:rsid w:val="00F74DCE"/>
    <w:rsid w:val="00F74E7D"/>
    <w:rsid w:val="00F83DDE"/>
    <w:rsid w:val="00F87963"/>
    <w:rsid w:val="00F91831"/>
    <w:rsid w:val="00F92EE7"/>
    <w:rsid w:val="00FA0DF6"/>
    <w:rsid w:val="00FA7EC8"/>
    <w:rsid w:val="00FB2F31"/>
    <w:rsid w:val="00FB7CEC"/>
    <w:rsid w:val="00FC1ED2"/>
    <w:rsid w:val="00FC2BE7"/>
    <w:rsid w:val="00FC6D7E"/>
    <w:rsid w:val="00FD1426"/>
    <w:rsid w:val="00FD16BC"/>
    <w:rsid w:val="00FD6595"/>
    <w:rsid w:val="00FE19B1"/>
    <w:rsid w:val="00FE4A3C"/>
    <w:rsid w:val="00FE5A5A"/>
    <w:rsid w:val="00FE6FFA"/>
    <w:rsid w:val="00FF1969"/>
    <w:rsid w:val="00FF26DE"/>
    <w:rsid w:val="00FF2D86"/>
    <w:rsid w:val="00FF7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040D0"/>
  <w15:docId w15:val="{AD199122-7E8F-438D-9796-A3C516B5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2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2C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CA5"/>
  </w:style>
  <w:style w:type="paragraph" w:styleId="Footer">
    <w:name w:val="footer"/>
    <w:basedOn w:val="Normal"/>
    <w:link w:val="FooterChar"/>
    <w:uiPriority w:val="99"/>
    <w:unhideWhenUsed/>
    <w:rsid w:val="00DF2C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CA5"/>
  </w:style>
  <w:style w:type="character" w:styleId="Hyperlink">
    <w:name w:val="Hyperlink"/>
    <w:basedOn w:val="DefaultParagraphFont"/>
    <w:uiPriority w:val="99"/>
    <w:unhideWhenUsed/>
    <w:rsid w:val="00C3674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6749"/>
    <w:rPr>
      <w:color w:val="605E5C"/>
      <w:shd w:val="clear" w:color="auto" w:fill="E1DFDD"/>
    </w:rPr>
  </w:style>
  <w:style w:type="paragraph" w:styleId="ListParagraph">
    <w:name w:val="List Paragraph"/>
    <w:aliases w:val="MCHIP_list paragraph,List Paragraph1,AJ- List1,Bullets,bullets,Citation List,Resume Title,Paragraph,Graphic"/>
    <w:basedOn w:val="Normal"/>
    <w:link w:val="ListParagraphChar"/>
    <w:uiPriority w:val="34"/>
    <w:qFormat/>
    <w:rsid w:val="005E6BA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C4E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2C4E38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2C4E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3E0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21">
    <w:name w:val="Head 2.1"/>
    <w:basedOn w:val="Normal"/>
    <w:next w:val="Normal"/>
    <w:rsid w:val="003E09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7B1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1196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MCHIP_list paragraph Char,List Paragraph1 Char,AJ- List1 Char,Bullets Char,bullets Char,Citation List Char,Resume Title Char,Paragraph Char,Graphic Char"/>
    <w:link w:val="ListParagraph"/>
    <w:uiPriority w:val="34"/>
    <w:qFormat/>
    <w:locked/>
    <w:rsid w:val="005E6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.quest9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m@quest.edu.pk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Awais</dc:creator>
  <cp:keywords/>
  <dc:description/>
  <cp:lastModifiedBy>QUEST N SHAH</cp:lastModifiedBy>
  <cp:revision>222</cp:revision>
  <cp:lastPrinted>2025-02-06T08:27:00Z</cp:lastPrinted>
  <dcterms:created xsi:type="dcterms:W3CDTF">2023-01-22T04:42:00Z</dcterms:created>
  <dcterms:modified xsi:type="dcterms:W3CDTF">2025-03-03T08:35:00Z</dcterms:modified>
</cp:coreProperties>
</file>